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6E1" w:rsidRDefault="00E166E1" w:rsidP="00E166E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E166E1" w:rsidRDefault="00E166E1" w:rsidP="00E166E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E166E1" w:rsidRDefault="00E166E1" w:rsidP="00E166E1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E166E1" w:rsidRDefault="00E166E1" w:rsidP="00E166E1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E166E1" w:rsidRPr="00C52E6F" w:rsidRDefault="00E166E1" w:rsidP="00E166E1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E166E1" w:rsidRPr="008D21B6" w:rsidRDefault="00E166E1" w:rsidP="00E166E1">
      <w:pPr>
        <w:pStyle w:val="a6"/>
        <w:jc w:val="center"/>
        <w:rPr>
          <w:sz w:val="32"/>
          <w:szCs w:val="32"/>
        </w:rPr>
      </w:pPr>
    </w:p>
    <w:p w:rsidR="00E166E1" w:rsidRPr="0077703E" w:rsidRDefault="00E166E1" w:rsidP="00E166E1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E166E1" w:rsidRDefault="00E166E1" w:rsidP="00E166E1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E317AC" w:rsidRDefault="00E166E1" w:rsidP="00561938">
      <w:pPr>
        <w:pStyle w:val="a8"/>
        <w:ind w:right="5669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по  адресу: </w:t>
      </w:r>
      <w:r w:rsidR="00D57604" w:rsidRPr="00D57604">
        <w:rPr>
          <w:rFonts w:ascii="Times New Roman" w:hAnsi="Times New Roman" w:cs="Times New Roman"/>
        </w:rPr>
        <w:t xml:space="preserve">Ростовская область, </w:t>
      </w:r>
      <w:r w:rsidR="00893997">
        <w:rPr>
          <w:rFonts w:ascii="Times New Roman" w:hAnsi="Times New Roman" w:cs="Times New Roman"/>
        </w:rPr>
        <w:br/>
      </w:r>
      <w:proofErr w:type="gramStart"/>
      <w:r w:rsidR="00893997">
        <w:rPr>
          <w:rFonts w:ascii="Times New Roman" w:hAnsi="Times New Roman" w:cs="Times New Roman"/>
        </w:rPr>
        <w:t>г</w:t>
      </w:r>
      <w:proofErr w:type="gramEnd"/>
      <w:r w:rsidR="00893997">
        <w:rPr>
          <w:rFonts w:ascii="Times New Roman" w:hAnsi="Times New Roman" w:cs="Times New Roman"/>
        </w:rPr>
        <w:t xml:space="preserve">. Ростов-на-Дону, </w:t>
      </w:r>
      <w:r w:rsidR="00893997">
        <w:rPr>
          <w:rFonts w:ascii="Times New Roman" w:hAnsi="Times New Roman" w:cs="Times New Roman"/>
          <w:bCs/>
        </w:rPr>
        <w:t xml:space="preserve">ул. </w:t>
      </w:r>
      <w:r w:rsidR="00561938" w:rsidRPr="00561938">
        <w:rPr>
          <w:rFonts w:ascii="Times New Roman" w:hAnsi="Times New Roman" w:cs="Times New Roman"/>
          <w:bCs/>
        </w:rPr>
        <w:t xml:space="preserve">Шаумяна, </w:t>
      </w:r>
      <w:r w:rsidR="00561938" w:rsidRPr="00561938">
        <w:rPr>
          <w:rFonts w:ascii="Times New Roman" w:hAnsi="Times New Roman" w:cs="Times New Roman"/>
          <w:bCs/>
        </w:rPr>
        <w:br/>
        <w:t>д. 71/46а</w:t>
      </w:r>
    </w:p>
    <w:p w:rsidR="00BF7DE9" w:rsidRDefault="00BF7DE9" w:rsidP="00E317AC">
      <w:pPr>
        <w:suppressAutoHyphens/>
        <w:ind w:right="141" w:firstLine="851"/>
        <w:jc w:val="both"/>
        <w:rPr>
          <w:sz w:val="28"/>
          <w:szCs w:val="28"/>
        </w:rPr>
      </w:pPr>
    </w:p>
    <w:p w:rsidR="00E317AC" w:rsidRDefault="00E317AC" w:rsidP="00E317AC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от 21.12.2001 № 178-ФЗ </w:t>
      </w:r>
      <w:r w:rsidRPr="00430A90">
        <w:rPr>
          <w:sz w:val="28"/>
          <w:szCs w:val="28"/>
        </w:rPr>
        <w:br/>
        <w:t>«О приватизации государственного и муниципального имущества»,  решен</w:t>
      </w:r>
      <w:r w:rsidR="00B05B50">
        <w:rPr>
          <w:sz w:val="28"/>
          <w:szCs w:val="28"/>
        </w:rPr>
        <w:t>и</w:t>
      </w:r>
      <w:r w:rsidR="009A0B22">
        <w:rPr>
          <w:sz w:val="28"/>
          <w:szCs w:val="28"/>
        </w:rPr>
        <w:t>ями</w:t>
      </w:r>
      <w:r w:rsidRPr="00430A90">
        <w:rPr>
          <w:sz w:val="28"/>
          <w:szCs w:val="28"/>
        </w:rPr>
        <w:t xml:space="preserve">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от 22.12.2015 № 67 </w:t>
      </w:r>
      <w:r w:rsidRPr="00430A90"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</w:t>
      </w:r>
      <w:r w:rsidR="009A0B22">
        <w:rPr>
          <w:sz w:val="28"/>
          <w:szCs w:val="28"/>
        </w:rPr>
        <w:t xml:space="preserve"> </w:t>
      </w:r>
      <w:r w:rsidR="001A35CB" w:rsidRPr="001B0D2D">
        <w:rPr>
          <w:sz w:val="28"/>
          <w:szCs w:val="28"/>
        </w:rPr>
        <w:t xml:space="preserve">от 17.12.2019 № 792 «Об утверждении Прогнозного плана (программы) приватизации муниципального имущества города </w:t>
      </w:r>
      <w:r w:rsidR="002C4DBA">
        <w:rPr>
          <w:sz w:val="28"/>
          <w:szCs w:val="28"/>
        </w:rPr>
        <w:br/>
      </w:r>
      <w:r w:rsidR="001A35CB" w:rsidRPr="001B0D2D">
        <w:rPr>
          <w:sz w:val="28"/>
          <w:szCs w:val="28"/>
        </w:rPr>
        <w:t>Ростова-на-Дону на 2020</w:t>
      </w:r>
      <w:r w:rsidR="001A35CB">
        <w:rPr>
          <w:sz w:val="28"/>
          <w:szCs w:val="28"/>
        </w:rPr>
        <w:t xml:space="preserve"> </w:t>
      </w:r>
      <w:r w:rsidR="001A35CB" w:rsidRPr="001B0D2D">
        <w:rPr>
          <w:sz w:val="28"/>
          <w:szCs w:val="28"/>
        </w:rPr>
        <w:t>год и на плановый период 2021 и 2022 годов»</w:t>
      </w:r>
      <w:r w:rsidR="001C2FC1">
        <w:rPr>
          <w:sz w:val="28"/>
          <w:szCs w:val="28"/>
        </w:rPr>
        <w:t>,</w:t>
      </w:r>
      <w:r w:rsidR="00F83ABC" w:rsidRPr="00430A90">
        <w:rPr>
          <w:sz w:val="28"/>
          <w:szCs w:val="28"/>
        </w:rPr>
        <w:t xml:space="preserve"> принимая во внимание решение комиссии по приватизац</w:t>
      </w:r>
      <w:r w:rsidR="0053777A">
        <w:rPr>
          <w:sz w:val="28"/>
          <w:szCs w:val="28"/>
        </w:rPr>
        <w:t>и</w:t>
      </w:r>
      <w:r w:rsidR="001A35CB">
        <w:rPr>
          <w:sz w:val="28"/>
          <w:szCs w:val="28"/>
        </w:rPr>
        <w:t xml:space="preserve">и муниципального имущества от </w:t>
      </w:r>
      <w:r w:rsidR="00561938">
        <w:rPr>
          <w:sz w:val="28"/>
          <w:szCs w:val="28"/>
        </w:rPr>
        <w:t>20.11</w:t>
      </w:r>
      <w:r w:rsidR="00430A90" w:rsidRPr="00430A90">
        <w:rPr>
          <w:sz w:val="28"/>
          <w:szCs w:val="28"/>
        </w:rPr>
        <w:t>.2020</w:t>
      </w:r>
      <w:r w:rsidR="0053777A">
        <w:rPr>
          <w:sz w:val="28"/>
          <w:szCs w:val="28"/>
        </w:rPr>
        <w:t xml:space="preserve"> (протокол № </w:t>
      </w:r>
      <w:r w:rsidR="00561938">
        <w:rPr>
          <w:sz w:val="28"/>
          <w:szCs w:val="28"/>
        </w:rPr>
        <w:t>8</w:t>
      </w:r>
      <w:r w:rsidR="00F83ABC" w:rsidRPr="00430A90">
        <w:rPr>
          <w:sz w:val="28"/>
          <w:szCs w:val="28"/>
        </w:rPr>
        <w:t>)</w:t>
      </w:r>
      <w:r w:rsidRPr="00430A90">
        <w:rPr>
          <w:sz w:val="28"/>
          <w:szCs w:val="28"/>
        </w:rPr>
        <w:t xml:space="preserve">: </w:t>
      </w:r>
    </w:p>
    <w:p w:rsidR="00561938" w:rsidRPr="00430A90" w:rsidRDefault="00561938" w:rsidP="00561938">
      <w:pPr>
        <w:suppressAutoHyphens/>
        <w:ind w:right="141" w:firstLine="708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>
        <w:rPr>
          <w:bCs/>
          <w:sz w:val="28"/>
        </w:rPr>
        <w:t xml:space="preserve">Ростовская область, г. </w:t>
      </w:r>
      <w:r w:rsidRPr="007A54DA">
        <w:rPr>
          <w:bCs/>
          <w:sz w:val="28"/>
        </w:rPr>
        <w:t xml:space="preserve">Ростов-на-Дону, </w:t>
      </w:r>
      <w:r w:rsidR="00BF7DE9">
        <w:rPr>
          <w:bCs/>
          <w:sz w:val="28"/>
        </w:rPr>
        <w:br/>
      </w:r>
      <w:r>
        <w:rPr>
          <w:bCs/>
          <w:sz w:val="28"/>
        </w:rPr>
        <w:t>ул. Шаумяна, д. 71/46а</w:t>
      </w:r>
      <w:r w:rsidRPr="00A155CE">
        <w:rPr>
          <w:sz w:val="28"/>
          <w:szCs w:val="28"/>
        </w:rPr>
        <w:t>, литер</w:t>
      </w:r>
      <w:proofErr w:type="gramStart"/>
      <w:r w:rsidRPr="00A155CE">
        <w:rPr>
          <w:sz w:val="28"/>
          <w:szCs w:val="28"/>
        </w:rPr>
        <w:t> А</w:t>
      </w:r>
      <w:proofErr w:type="gramEnd"/>
      <w:r w:rsidRPr="00A155CE"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к. № </w:t>
      </w:r>
      <w:r>
        <w:rPr>
          <w:bCs/>
          <w:sz w:val="28"/>
        </w:rPr>
        <w:t xml:space="preserve">1 </w:t>
      </w:r>
      <w:proofErr w:type="spellStart"/>
      <w:r>
        <w:rPr>
          <w:bCs/>
          <w:sz w:val="28"/>
        </w:rPr>
        <w:t>д-е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, </w:t>
      </w:r>
      <w:r w:rsidRPr="00A155CE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19,1</w:t>
      </w:r>
      <w:r w:rsidRPr="00A155CE">
        <w:rPr>
          <w:sz w:val="28"/>
          <w:szCs w:val="28"/>
        </w:rPr>
        <w:t> кв. м</w:t>
      </w:r>
      <w:r>
        <w:rPr>
          <w:rFonts w:eastAsiaTheme="minorHAnsi"/>
          <w:sz w:val="28"/>
          <w:szCs w:val="28"/>
          <w:lang w:eastAsia="en-US"/>
        </w:rPr>
        <w:t xml:space="preserve">, этаж № 2, </w:t>
      </w:r>
      <w:r w:rsidR="004719E7">
        <w:rPr>
          <w:rFonts w:eastAsiaTheme="minorHAnsi"/>
          <w:sz w:val="28"/>
          <w:szCs w:val="28"/>
          <w:lang w:eastAsia="en-US"/>
        </w:rPr>
        <w:br/>
      </w:r>
      <w:r>
        <w:rPr>
          <w:sz w:val="28"/>
          <w:szCs w:val="28"/>
        </w:rPr>
        <w:t>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A54DA">
        <w:rPr>
          <w:bCs/>
          <w:sz w:val="28"/>
        </w:rPr>
        <w:t>61:44:</w:t>
      </w:r>
      <w:r>
        <w:rPr>
          <w:bCs/>
          <w:sz w:val="28"/>
        </w:rPr>
        <w:t>0040901:372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561938" w:rsidRPr="00430A90" w:rsidRDefault="00561938" w:rsidP="00561938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561938" w:rsidRDefault="00561938" w:rsidP="00561938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323773">
        <w:rPr>
          <w:sz w:val="28"/>
          <w:szCs w:val="28"/>
        </w:rPr>
        <w:t>1 040 669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Один миллион сорок тысяч шестьсот шестьдесят девять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от  </w:t>
      </w:r>
      <w:r>
        <w:rPr>
          <w:sz w:val="28"/>
          <w:szCs w:val="28"/>
        </w:rPr>
        <w:t>05.11</w:t>
      </w:r>
      <w:r w:rsidRPr="004248FA">
        <w:rPr>
          <w:sz w:val="28"/>
          <w:szCs w:val="28"/>
        </w:rPr>
        <w:t xml:space="preserve">.2020 </w:t>
      </w:r>
      <w:r>
        <w:rPr>
          <w:sz w:val="28"/>
          <w:szCs w:val="28"/>
        </w:rPr>
        <w:t>№ 155</w:t>
      </w:r>
      <w:r w:rsidRPr="004248FA">
        <w:rPr>
          <w:sz w:val="28"/>
          <w:szCs w:val="28"/>
        </w:rPr>
        <w:t>-20-Р,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</w:t>
      </w:r>
      <w:r w:rsidR="004719E7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</w:t>
      </w:r>
      <w:r>
        <w:rPr>
          <w:sz w:val="28"/>
          <w:szCs w:val="28"/>
        </w:rPr>
        <w:t>13.11.2020 (протокол  № 34</w:t>
      </w:r>
      <w:r w:rsidRPr="004248FA">
        <w:rPr>
          <w:sz w:val="28"/>
          <w:szCs w:val="28"/>
        </w:rPr>
        <w:t>).</w:t>
      </w:r>
    </w:p>
    <w:p w:rsidR="00561938" w:rsidRPr="006C2E1A" w:rsidRDefault="00561938" w:rsidP="0056193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 w:rsidRPr="009223BC">
        <w:rPr>
          <w:bCs/>
          <w:sz w:val="28"/>
          <w:szCs w:val="28"/>
        </w:rPr>
        <w:t xml:space="preserve">Ростовская область, </w:t>
      </w:r>
      <w:r w:rsidR="00BF7DE9" w:rsidRPr="00BF7DE9">
        <w:rPr>
          <w:bCs/>
          <w:sz w:val="28"/>
          <w:szCs w:val="28"/>
        </w:rPr>
        <w:t>Ростовская область, г. Ростов-на-Дону, ул. Шаумяна, д. 71/46а, литер</w:t>
      </w:r>
      <w:proofErr w:type="gramStart"/>
      <w:r w:rsidR="00BF7DE9" w:rsidRPr="00BF7DE9">
        <w:rPr>
          <w:bCs/>
          <w:sz w:val="28"/>
          <w:szCs w:val="28"/>
        </w:rPr>
        <w:t> А</w:t>
      </w:r>
      <w:proofErr w:type="gramEnd"/>
      <w:r w:rsidR="00BF7DE9" w:rsidRPr="00BF7DE9">
        <w:rPr>
          <w:bCs/>
          <w:sz w:val="28"/>
          <w:szCs w:val="28"/>
        </w:rPr>
        <w:t xml:space="preserve">, </w:t>
      </w:r>
      <w:r w:rsidR="004719E7">
        <w:rPr>
          <w:bCs/>
          <w:sz w:val="28"/>
          <w:szCs w:val="28"/>
        </w:rPr>
        <w:br/>
      </w:r>
      <w:r w:rsidR="00BF7DE9" w:rsidRPr="00BF7DE9">
        <w:rPr>
          <w:bCs/>
          <w:sz w:val="28"/>
          <w:szCs w:val="28"/>
        </w:rPr>
        <w:t xml:space="preserve">к. № 1 </w:t>
      </w:r>
      <w:proofErr w:type="spellStart"/>
      <w:r w:rsidR="00BF7DE9" w:rsidRPr="00BF7DE9">
        <w:rPr>
          <w:bCs/>
          <w:sz w:val="28"/>
          <w:szCs w:val="28"/>
        </w:rPr>
        <w:t>д-е</w:t>
      </w:r>
      <w:proofErr w:type="spellEnd"/>
      <w:r w:rsidR="00BF7DE9" w:rsidRPr="00BF7DE9">
        <w:rPr>
          <w:bCs/>
          <w:sz w:val="28"/>
          <w:szCs w:val="28"/>
        </w:rPr>
        <w:t>, площадью 19,1 кв. м, этаж № 2, с кадастровым номером  61:44:0040901:372</w:t>
      </w:r>
      <w:r w:rsidR="004719E7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561938" w:rsidRDefault="00561938" w:rsidP="00561938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 w:rsidR="004719E7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«Интернет» </w:t>
      </w:r>
      <w:r w:rsidR="00893997">
        <w:rPr>
          <w:sz w:val="28"/>
          <w:szCs w:val="28"/>
        </w:rPr>
        <w:br/>
      </w:r>
      <w:r w:rsidRPr="00561938">
        <w:rPr>
          <w:sz w:val="28"/>
          <w:szCs w:val="28"/>
        </w:rPr>
        <w:lastRenderedPageBreak/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561938" w:rsidRPr="0053777A" w:rsidRDefault="00561938" w:rsidP="00561938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561938" w:rsidRDefault="00561938" w:rsidP="0056193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561938" w:rsidRPr="00A45AFF" w:rsidRDefault="00561938" w:rsidP="0056193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="004719E7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561938" w:rsidRPr="003C6DFB" w:rsidRDefault="00561938" w:rsidP="0056193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561938" w:rsidRPr="00430A90" w:rsidRDefault="00561938" w:rsidP="00561938">
      <w:pPr>
        <w:suppressAutoHyphens/>
        <w:ind w:firstLine="720"/>
        <w:jc w:val="both"/>
        <w:rPr>
          <w:sz w:val="28"/>
          <w:szCs w:val="28"/>
        </w:rPr>
      </w:pPr>
    </w:p>
    <w:p w:rsidR="00E166E1" w:rsidRDefault="00E166E1" w:rsidP="00E166E1">
      <w:pPr>
        <w:suppressAutoHyphens/>
        <w:ind w:firstLine="720"/>
        <w:jc w:val="both"/>
        <w:rPr>
          <w:color w:val="000000"/>
        </w:rPr>
      </w:pPr>
    </w:p>
    <w:p w:rsidR="00E166E1" w:rsidRPr="00AC65D8" w:rsidRDefault="00E166E1" w:rsidP="00E166E1">
      <w:pPr>
        <w:rPr>
          <w:sz w:val="24"/>
          <w:szCs w:val="24"/>
        </w:rPr>
      </w:pPr>
    </w:p>
    <w:p w:rsidR="00923286" w:rsidRDefault="00923286" w:rsidP="0092328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23286" w:rsidRDefault="00923286" w:rsidP="00923286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23286" w:rsidRPr="002F4623" w:rsidRDefault="00923286" w:rsidP="00923286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893997">
        <w:rPr>
          <w:sz w:val="28"/>
          <w:szCs w:val="28"/>
        </w:rPr>
        <w:t xml:space="preserve">    </w:t>
      </w:r>
      <w:r>
        <w:rPr>
          <w:sz w:val="28"/>
          <w:szCs w:val="28"/>
        </w:rPr>
        <w:t>А.А.</w:t>
      </w:r>
      <w:r w:rsidR="00893997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923286" w:rsidRDefault="00923286" w:rsidP="00923286">
      <w:pPr>
        <w:rPr>
          <w:color w:val="000000"/>
          <w:sz w:val="28"/>
          <w:szCs w:val="28"/>
        </w:rPr>
      </w:pPr>
    </w:p>
    <w:p w:rsidR="00923286" w:rsidRDefault="00923286" w:rsidP="00923286">
      <w:pPr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Pr="00804278" w:rsidRDefault="00804278" w:rsidP="004260D7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sectPr w:rsidR="00804278" w:rsidRPr="00804278" w:rsidSect="008939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567" w:bottom="1134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CC1" w:rsidRDefault="00064CC1">
      <w:r>
        <w:separator/>
      </w:r>
    </w:p>
  </w:endnote>
  <w:endnote w:type="continuationSeparator" w:id="0">
    <w:p w:rsidR="00064CC1" w:rsidRDefault="00064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A" w:rsidRDefault="002C4DBA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A" w:rsidRDefault="002C4DBA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A" w:rsidRDefault="002C4DB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CC1" w:rsidRDefault="00064CC1">
      <w:r>
        <w:separator/>
      </w:r>
    </w:p>
  </w:footnote>
  <w:footnote w:type="continuationSeparator" w:id="0">
    <w:p w:rsidR="00064CC1" w:rsidRDefault="00064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A" w:rsidRDefault="002C4DB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A" w:rsidRDefault="002C4DBA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A" w:rsidRDefault="002C4DB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5CF85D70"/>
    <w:multiLevelType w:val="hybridMultilevel"/>
    <w:tmpl w:val="B6B24A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149A"/>
    <w:rsid w:val="000125ED"/>
    <w:rsid w:val="0001439D"/>
    <w:rsid w:val="000154B4"/>
    <w:rsid w:val="0001650D"/>
    <w:rsid w:val="00020C25"/>
    <w:rsid w:val="000230E2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53ADD"/>
    <w:rsid w:val="0005500F"/>
    <w:rsid w:val="00057B71"/>
    <w:rsid w:val="000601B4"/>
    <w:rsid w:val="00062EE7"/>
    <w:rsid w:val="00064578"/>
    <w:rsid w:val="00064CC1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1010"/>
    <w:rsid w:val="00084613"/>
    <w:rsid w:val="00084EF3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B0E50"/>
    <w:rsid w:val="000B150A"/>
    <w:rsid w:val="000B2E13"/>
    <w:rsid w:val="000B52CD"/>
    <w:rsid w:val="000B5DA1"/>
    <w:rsid w:val="000B6569"/>
    <w:rsid w:val="000B665F"/>
    <w:rsid w:val="000B7C27"/>
    <w:rsid w:val="000C1BD8"/>
    <w:rsid w:val="000C39C8"/>
    <w:rsid w:val="000C6E4C"/>
    <w:rsid w:val="000C7191"/>
    <w:rsid w:val="000C7AE8"/>
    <w:rsid w:val="000D0D2A"/>
    <w:rsid w:val="000D3F7D"/>
    <w:rsid w:val="000D4D12"/>
    <w:rsid w:val="000D4F56"/>
    <w:rsid w:val="000E0570"/>
    <w:rsid w:val="000E0864"/>
    <w:rsid w:val="000E15C1"/>
    <w:rsid w:val="000E1772"/>
    <w:rsid w:val="000E1A17"/>
    <w:rsid w:val="000E4DF1"/>
    <w:rsid w:val="000E53D1"/>
    <w:rsid w:val="000E6373"/>
    <w:rsid w:val="000E6848"/>
    <w:rsid w:val="000E6EF9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59E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D11"/>
    <w:rsid w:val="00162C5B"/>
    <w:rsid w:val="001635DE"/>
    <w:rsid w:val="00167878"/>
    <w:rsid w:val="00171404"/>
    <w:rsid w:val="00171783"/>
    <w:rsid w:val="00171841"/>
    <w:rsid w:val="0017216E"/>
    <w:rsid w:val="00172944"/>
    <w:rsid w:val="00172B20"/>
    <w:rsid w:val="00172B23"/>
    <w:rsid w:val="0017330F"/>
    <w:rsid w:val="00175BEE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A10D4"/>
    <w:rsid w:val="001A113C"/>
    <w:rsid w:val="001A35CB"/>
    <w:rsid w:val="001A5739"/>
    <w:rsid w:val="001A7EDC"/>
    <w:rsid w:val="001B036D"/>
    <w:rsid w:val="001B1C1E"/>
    <w:rsid w:val="001B1D0C"/>
    <w:rsid w:val="001B30EA"/>
    <w:rsid w:val="001B316B"/>
    <w:rsid w:val="001B7F1D"/>
    <w:rsid w:val="001C2FC1"/>
    <w:rsid w:val="001C695D"/>
    <w:rsid w:val="001D010F"/>
    <w:rsid w:val="001D12CB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2ACB"/>
    <w:rsid w:val="001F2C70"/>
    <w:rsid w:val="001F38BA"/>
    <w:rsid w:val="001F46AD"/>
    <w:rsid w:val="001F547C"/>
    <w:rsid w:val="001F7C59"/>
    <w:rsid w:val="00201997"/>
    <w:rsid w:val="002050E8"/>
    <w:rsid w:val="00205EDC"/>
    <w:rsid w:val="00206E20"/>
    <w:rsid w:val="002074AC"/>
    <w:rsid w:val="00210757"/>
    <w:rsid w:val="00210B68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715"/>
    <w:rsid w:val="002924B4"/>
    <w:rsid w:val="002926B2"/>
    <w:rsid w:val="00293B61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656"/>
    <w:rsid w:val="002B170B"/>
    <w:rsid w:val="002B3223"/>
    <w:rsid w:val="002B4C22"/>
    <w:rsid w:val="002B4FE0"/>
    <w:rsid w:val="002B50A4"/>
    <w:rsid w:val="002B6679"/>
    <w:rsid w:val="002B6C26"/>
    <w:rsid w:val="002C0A39"/>
    <w:rsid w:val="002C1F60"/>
    <w:rsid w:val="002C3357"/>
    <w:rsid w:val="002C4DBA"/>
    <w:rsid w:val="002C572E"/>
    <w:rsid w:val="002C6D20"/>
    <w:rsid w:val="002C721E"/>
    <w:rsid w:val="002D00E5"/>
    <w:rsid w:val="002D02BC"/>
    <w:rsid w:val="002D2468"/>
    <w:rsid w:val="002D297A"/>
    <w:rsid w:val="002D3204"/>
    <w:rsid w:val="002D3341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302439"/>
    <w:rsid w:val="003042D9"/>
    <w:rsid w:val="00304FCD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46EB"/>
    <w:rsid w:val="003271D8"/>
    <w:rsid w:val="0033071A"/>
    <w:rsid w:val="00330D3F"/>
    <w:rsid w:val="003328C7"/>
    <w:rsid w:val="00332A3B"/>
    <w:rsid w:val="00333081"/>
    <w:rsid w:val="00333E8C"/>
    <w:rsid w:val="0033450F"/>
    <w:rsid w:val="00337444"/>
    <w:rsid w:val="00341282"/>
    <w:rsid w:val="00341522"/>
    <w:rsid w:val="00342867"/>
    <w:rsid w:val="0034303F"/>
    <w:rsid w:val="0034333B"/>
    <w:rsid w:val="00344FAC"/>
    <w:rsid w:val="003457A6"/>
    <w:rsid w:val="003459DB"/>
    <w:rsid w:val="00347D20"/>
    <w:rsid w:val="00351A7D"/>
    <w:rsid w:val="003531CF"/>
    <w:rsid w:val="00357716"/>
    <w:rsid w:val="003602F0"/>
    <w:rsid w:val="003603BC"/>
    <w:rsid w:val="003606C3"/>
    <w:rsid w:val="00364C05"/>
    <w:rsid w:val="003673FB"/>
    <w:rsid w:val="0036740B"/>
    <w:rsid w:val="003719F5"/>
    <w:rsid w:val="00372348"/>
    <w:rsid w:val="00372908"/>
    <w:rsid w:val="00372DD4"/>
    <w:rsid w:val="00376699"/>
    <w:rsid w:val="003770A5"/>
    <w:rsid w:val="0037756E"/>
    <w:rsid w:val="00377FD3"/>
    <w:rsid w:val="003805DB"/>
    <w:rsid w:val="0038119D"/>
    <w:rsid w:val="003850FA"/>
    <w:rsid w:val="00385527"/>
    <w:rsid w:val="00385BA2"/>
    <w:rsid w:val="003906A8"/>
    <w:rsid w:val="003920BD"/>
    <w:rsid w:val="00392522"/>
    <w:rsid w:val="00392EAC"/>
    <w:rsid w:val="003932C3"/>
    <w:rsid w:val="00394AC7"/>
    <w:rsid w:val="00396031"/>
    <w:rsid w:val="003963C1"/>
    <w:rsid w:val="00396B88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45E"/>
    <w:rsid w:val="003B60DB"/>
    <w:rsid w:val="003B725C"/>
    <w:rsid w:val="003B7474"/>
    <w:rsid w:val="003C0E22"/>
    <w:rsid w:val="003C496A"/>
    <w:rsid w:val="003C5C0E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3230"/>
    <w:rsid w:val="003F3456"/>
    <w:rsid w:val="003F35B1"/>
    <w:rsid w:val="003F37C3"/>
    <w:rsid w:val="003F3C28"/>
    <w:rsid w:val="003F3F55"/>
    <w:rsid w:val="003F4355"/>
    <w:rsid w:val="003F5326"/>
    <w:rsid w:val="003F7367"/>
    <w:rsid w:val="00400497"/>
    <w:rsid w:val="0040152E"/>
    <w:rsid w:val="00404C8F"/>
    <w:rsid w:val="004071CE"/>
    <w:rsid w:val="00407B96"/>
    <w:rsid w:val="00410CEA"/>
    <w:rsid w:val="004129C2"/>
    <w:rsid w:val="00412D9A"/>
    <w:rsid w:val="00413CE1"/>
    <w:rsid w:val="00414D0C"/>
    <w:rsid w:val="00415400"/>
    <w:rsid w:val="004161D0"/>
    <w:rsid w:val="00416AB7"/>
    <w:rsid w:val="0041768A"/>
    <w:rsid w:val="00417B65"/>
    <w:rsid w:val="00421D46"/>
    <w:rsid w:val="004260D7"/>
    <w:rsid w:val="00430A90"/>
    <w:rsid w:val="00431105"/>
    <w:rsid w:val="004315FA"/>
    <w:rsid w:val="0043164C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6DAA"/>
    <w:rsid w:val="00457879"/>
    <w:rsid w:val="004612C8"/>
    <w:rsid w:val="00461AAA"/>
    <w:rsid w:val="00461AB6"/>
    <w:rsid w:val="004629F2"/>
    <w:rsid w:val="00466705"/>
    <w:rsid w:val="00470433"/>
    <w:rsid w:val="00470D96"/>
    <w:rsid w:val="004719B8"/>
    <w:rsid w:val="004719E7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7564"/>
    <w:rsid w:val="004E2962"/>
    <w:rsid w:val="004E3599"/>
    <w:rsid w:val="004E3947"/>
    <w:rsid w:val="004E4A6C"/>
    <w:rsid w:val="004E5660"/>
    <w:rsid w:val="004E673C"/>
    <w:rsid w:val="004E6A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402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3777A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61938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CF"/>
    <w:rsid w:val="005A5F11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317A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EB"/>
    <w:rsid w:val="00631412"/>
    <w:rsid w:val="006327AD"/>
    <w:rsid w:val="00633876"/>
    <w:rsid w:val="00633E02"/>
    <w:rsid w:val="006344AA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DE7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80955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36D"/>
    <w:rsid w:val="00696C5D"/>
    <w:rsid w:val="006A157F"/>
    <w:rsid w:val="006A61CD"/>
    <w:rsid w:val="006A71FF"/>
    <w:rsid w:val="006A750A"/>
    <w:rsid w:val="006B04B1"/>
    <w:rsid w:val="006B0642"/>
    <w:rsid w:val="006B54C3"/>
    <w:rsid w:val="006B7078"/>
    <w:rsid w:val="006C2903"/>
    <w:rsid w:val="006C2E1A"/>
    <w:rsid w:val="006C5B49"/>
    <w:rsid w:val="006C5CF9"/>
    <w:rsid w:val="006C5E6A"/>
    <w:rsid w:val="006C64D9"/>
    <w:rsid w:val="006C67AC"/>
    <w:rsid w:val="006C775C"/>
    <w:rsid w:val="006D134B"/>
    <w:rsid w:val="006D24E1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5681"/>
    <w:rsid w:val="00726023"/>
    <w:rsid w:val="00727A23"/>
    <w:rsid w:val="00730888"/>
    <w:rsid w:val="00731D10"/>
    <w:rsid w:val="00731ED9"/>
    <w:rsid w:val="00732DE1"/>
    <w:rsid w:val="0073333A"/>
    <w:rsid w:val="00733FF8"/>
    <w:rsid w:val="007341D8"/>
    <w:rsid w:val="00734FAE"/>
    <w:rsid w:val="0073534D"/>
    <w:rsid w:val="00735D2B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1A5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40"/>
    <w:rsid w:val="0077369B"/>
    <w:rsid w:val="0077498B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4FBC"/>
    <w:rsid w:val="007D502F"/>
    <w:rsid w:val="007D7337"/>
    <w:rsid w:val="007E0FCC"/>
    <w:rsid w:val="007E10FC"/>
    <w:rsid w:val="007E126B"/>
    <w:rsid w:val="007E3A85"/>
    <w:rsid w:val="007E3DCF"/>
    <w:rsid w:val="007E49C5"/>
    <w:rsid w:val="007F07BF"/>
    <w:rsid w:val="007F2B87"/>
    <w:rsid w:val="007F424D"/>
    <w:rsid w:val="007F4E7F"/>
    <w:rsid w:val="007F796B"/>
    <w:rsid w:val="007F7C1B"/>
    <w:rsid w:val="0080167E"/>
    <w:rsid w:val="00801B0B"/>
    <w:rsid w:val="00803B11"/>
    <w:rsid w:val="00804278"/>
    <w:rsid w:val="008045A6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5EA8"/>
    <w:rsid w:val="00817223"/>
    <w:rsid w:val="008177C6"/>
    <w:rsid w:val="00821273"/>
    <w:rsid w:val="008232D3"/>
    <w:rsid w:val="00823B07"/>
    <w:rsid w:val="00833617"/>
    <w:rsid w:val="00833D91"/>
    <w:rsid w:val="00835C25"/>
    <w:rsid w:val="00836801"/>
    <w:rsid w:val="00836E20"/>
    <w:rsid w:val="00837F16"/>
    <w:rsid w:val="00842F8F"/>
    <w:rsid w:val="00843CFC"/>
    <w:rsid w:val="00844501"/>
    <w:rsid w:val="00844575"/>
    <w:rsid w:val="008445DE"/>
    <w:rsid w:val="00850E7B"/>
    <w:rsid w:val="008526F3"/>
    <w:rsid w:val="00852BAC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8508A"/>
    <w:rsid w:val="00885AEC"/>
    <w:rsid w:val="008875AA"/>
    <w:rsid w:val="00890525"/>
    <w:rsid w:val="0089090E"/>
    <w:rsid w:val="008913C0"/>
    <w:rsid w:val="00891D39"/>
    <w:rsid w:val="00891F85"/>
    <w:rsid w:val="00893997"/>
    <w:rsid w:val="00896FB4"/>
    <w:rsid w:val="008A0331"/>
    <w:rsid w:val="008A2A44"/>
    <w:rsid w:val="008A4AC3"/>
    <w:rsid w:val="008A574D"/>
    <w:rsid w:val="008A5DAC"/>
    <w:rsid w:val="008B0912"/>
    <w:rsid w:val="008B1712"/>
    <w:rsid w:val="008B2B7C"/>
    <w:rsid w:val="008B4253"/>
    <w:rsid w:val="008B5F0D"/>
    <w:rsid w:val="008B6904"/>
    <w:rsid w:val="008B7DDD"/>
    <w:rsid w:val="008C1CD6"/>
    <w:rsid w:val="008C2C53"/>
    <w:rsid w:val="008C37F4"/>
    <w:rsid w:val="008C4E81"/>
    <w:rsid w:val="008C699C"/>
    <w:rsid w:val="008C75C5"/>
    <w:rsid w:val="008D0DCC"/>
    <w:rsid w:val="008D21B6"/>
    <w:rsid w:val="008D30C4"/>
    <w:rsid w:val="008D5423"/>
    <w:rsid w:val="008D58C7"/>
    <w:rsid w:val="008D7B25"/>
    <w:rsid w:val="008D7C0B"/>
    <w:rsid w:val="008E0075"/>
    <w:rsid w:val="008E041A"/>
    <w:rsid w:val="008E0518"/>
    <w:rsid w:val="008E08F3"/>
    <w:rsid w:val="008E104E"/>
    <w:rsid w:val="008E1280"/>
    <w:rsid w:val="008E1F74"/>
    <w:rsid w:val="008E2375"/>
    <w:rsid w:val="008E2FC9"/>
    <w:rsid w:val="008E497D"/>
    <w:rsid w:val="008E4A5A"/>
    <w:rsid w:val="008E5217"/>
    <w:rsid w:val="008E694A"/>
    <w:rsid w:val="008F2303"/>
    <w:rsid w:val="008F323D"/>
    <w:rsid w:val="008F5027"/>
    <w:rsid w:val="008F5051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46C"/>
    <w:rsid w:val="00921736"/>
    <w:rsid w:val="00922825"/>
    <w:rsid w:val="00923286"/>
    <w:rsid w:val="00932EEF"/>
    <w:rsid w:val="00933671"/>
    <w:rsid w:val="009349FE"/>
    <w:rsid w:val="00934A2A"/>
    <w:rsid w:val="00935B3A"/>
    <w:rsid w:val="00937D1D"/>
    <w:rsid w:val="00937DCC"/>
    <w:rsid w:val="00937FE4"/>
    <w:rsid w:val="00940BB5"/>
    <w:rsid w:val="009429F4"/>
    <w:rsid w:val="00945099"/>
    <w:rsid w:val="009461CB"/>
    <w:rsid w:val="009468AD"/>
    <w:rsid w:val="00947D05"/>
    <w:rsid w:val="00951073"/>
    <w:rsid w:val="00951428"/>
    <w:rsid w:val="00954076"/>
    <w:rsid w:val="00954129"/>
    <w:rsid w:val="009565AB"/>
    <w:rsid w:val="00957147"/>
    <w:rsid w:val="00964A1A"/>
    <w:rsid w:val="009654A3"/>
    <w:rsid w:val="00965643"/>
    <w:rsid w:val="0097046F"/>
    <w:rsid w:val="00971D0C"/>
    <w:rsid w:val="009734C0"/>
    <w:rsid w:val="00975B51"/>
    <w:rsid w:val="00977C82"/>
    <w:rsid w:val="00977F67"/>
    <w:rsid w:val="00980376"/>
    <w:rsid w:val="009803EA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50F9"/>
    <w:rsid w:val="009A033A"/>
    <w:rsid w:val="009A0B22"/>
    <w:rsid w:val="009A1B70"/>
    <w:rsid w:val="009A3437"/>
    <w:rsid w:val="009A3EFF"/>
    <w:rsid w:val="009A5CB0"/>
    <w:rsid w:val="009A5EC2"/>
    <w:rsid w:val="009A695F"/>
    <w:rsid w:val="009A79F7"/>
    <w:rsid w:val="009B001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2A30"/>
    <w:rsid w:val="009C3CFF"/>
    <w:rsid w:val="009C65EB"/>
    <w:rsid w:val="009C6C04"/>
    <w:rsid w:val="009D08E0"/>
    <w:rsid w:val="009D17F9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2831"/>
    <w:rsid w:val="009E3363"/>
    <w:rsid w:val="009E3CAD"/>
    <w:rsid w:val="009E59DB"/>
    <w:rsid w:val="009E5FAF"/>
    <w:rsid w:val="009E74F4"/>
    <w:rsid w:val="009E7E82"/>
    <w:rsid w:val="009F08A2"/>
    <w:rsid w:val="009F1502"/>
    <w:rsid w:val="009F590D"/>
    <w:rsid w:val="009F5BD4"/>
    <w:rsid w:val="009F63AD"/>
    <w:rsid w:val="009F723A"/>
    <w:rsid w:val="00A02571"/>
    <w:rsid w:val="00A05CCE"/>
    <w:rsid w:val="00A10042"/>
    <w:rsid w:val="00A1593E"/>
    <w:rsid w:val="00A1629B"/>
    <w:rsid w:val="00A16AE7"/>
    <w:rsid w:val="00A17365"/>
    <w:rsid w:val="00A1757E"/>
    <w:rsid w:val="00A2273A"/>
    <w:rsid w:val="00A237DE"/>
    <w:rsid w:val="00A23A52"/>
    <w:rsid w:val="00A24A31"/>
    <w:rsid w:val="00A24CF4"/>
    <w:rsid w:val="00A27AD3"/>
    <w:rsid w:val="00A3024C"/>
    <w:rsid w:val="00A3033F"/>
    <w:rsid w:val="00A31E0D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43F"/>
    <w:rsid w:val="00A64832"/>
    <w:rsid w:val="00A664EB"/>
    <w:rsid w:val="00A666FF"/>
    <w:rsid w:val="00A66EB0"/>
    <w:rsid w:val="00A70394"/>
    <w:rsid w:val="00A70951"/>
    <w:rsid w:val="00A70986"/>
    <w:rsid w:val="00A723E0"/>
    <w:rsid w:val="00A75038"/>
    <w:rsid w:val="00A75D86"/>
    <w:rsid w:val="00A76510"/>
    <w:rsid w:val="00A7698B"/>
    <w:rsid w:val="00A7765A"/>
    <w:rsid w:val="00A805FB"/>
    <w:rsid w:val="00A839D6"/>
    <w:rsid w:val="00A85445"/>
    <w:rsid w:val="00A86571"/>
    <w:rsid w:val="00A87116"/>
    <w:rsid w:val="00A90A8A"/>
    <w:rsid w:val="00A92992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87F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E012C"/>
    <w:rsid w:val="00AE1F56"/>
    <w:rsid w:val="00AE350C"/>
    <w:rsid w:val="00AE6B91"/>
    <w:rsid w:val="00AF07C4"/>
    <w:rsid w:val="00AF2690"/>
    <w:rsid w:val="00AF4CBF"/>
    <w:rsid w:val="00AF53FD"/>
    <w:rsid w:val="00AF58ED"/>
    <w:rsid w:val="00AF6794"/>
    <w:rsid w:val="00B0264C"/>
    <w:rsid w:val="00B05948"/>
    <w:rsid w:val="00B05A41"/>
    <w:rsid w:val="00B05B50"/>
    <w:rsid w:val="00B07313"/>
    <w:rsid w:val="00B118FE"/>
    <w:rsid w:val="00B12036"/>
    <w:rsid w:val="00B123DA"/>
    <w:rsid w:val="00B12443"/>
    <w:rsid w:val="00B12A78"/>
    <w:rsid w:val="00B12E32"/>
    <w:rsid w:val="00B13DEB"/>
    <w:rsid w:val="00B1672A"/>
    <w:rsid w:val="00B16B7D"/>
    <w:rsid w:val="00B20520"/>
    <w:rsid w:val="00B22396"/>
    <w:rsid w:val="00B227C6"/>
    <w:rsid w:val="00B2353F"/>
    <w:rsid w:val="00B23F8F"/>
    <w:rsid w:val="00B252C7"/>
    <w:rsid w:val="00B25B03"/>
    <w:rsid w:val="00B26CB4"/>
    <w:rsid w:val="00B26D16"/>
    <w:rsid w:val="00B26DF0"/>
    <w:rsid w:val="00B31B36"/>
    <w:rsid w:val="00B35010"/>
    <w:rsid w:val="00B350FE"/>
    <w:rsid w:val="00B378C2"/>
    <w:rsid w:val="00B405AD"/>
    <w:rsid w:val="00B40669"/>
    <w:rsid w:val="00B42379"/>
    <w:rsid w:val="00B4271F"/>
    <w:rsid w:val="00B44CCD"/>
    <w:rsid w:val="00B454BC"/>
    <w:rsid w:val="00B473AA"/>
    <w:rsid w:val="00B47A29"/>
    <w:rsid w:val="00B50414"/>
    <w:rsid w:val="00B50BA1"/>
    <w:rsid w:val="00B5115F"/>
    <w:rsid w:val="00B51712"/>
    <w:rsid w:val="00B52A8B"/>
    <w:rsid w:val="00B536EA"/>
    <w:rsid w:val="00B5384C"/>
    <w:rsid w:val="00B566C0"/>
    <w:rsid w:val="00B56BCB"/>
    <w:rsid w:val="00B573F9"/>
    <w:rsid w:val="00B63229"/>
    <w:rsid w:val="00B63C07"/>
    <w:rsid w:val="00B64E29"/>
    <w:rsid w:val="00B65F86"/>
    <w:rsid w:val="00B666FC"/>
    <w:rsid w:val="00B679DA"/>
    <w:rsid w:val="00B67E68"/>
    <w:rsid w:val="00B70ED8"/>
    <w:rsid w:val="00B711FF"/>
    <w:rsid w:val="00B72436"/>
    <w:rsid w:val="00B7252C"/>
    <w:rsid w:val="00B74A9E"/>
    <w:rsid w:val="00B76955"/>
    <w:rsid w:val="00B769B4"/>
    <w:rsid w:val="00B82441"/>
    <w:rsid w:val="00B86942"/>
    <w:rsid w:val="00B86C98"/>
    <w:rsid w:val="00B86E55"/>
    <w:rsid w:val="00B8769A"/>
    <w:rsid w:val="00B87830"/>
    <w:rsid w:val="00B90BB0"/>
    <w:rsid w:val="00B91555"/>
    <w:rsid w:val="00B915B7"/>
    <w:rsid w:val="00B94721"/>
    <w:rsid w:val="00B95BDA"/>
    <w:rsid w:val="00BA0867"/>
    <w:rsid w:val="00BA2678"/>
    <w:rsid w:val="00BA2721"/>
    <w:rsid w:val="00BA3FBB"/>
    <w:rsid w:val="00BA4036"/>
    <w:rsid w:val="00BB0F43"/>
    <w:rsid w:val="00BB1F4E"/>
    <w:rsid w:val="00BB6539"/>
    <w:rsid w:val="00BB7A56"/>
    <w:rsid w:val="00BC003B"/>
    <w:rsid w:val="00BC2169"/>
    <w:rsid w:val="00BC2D3F"/>
    <w:rsid w:val="00BC3E06"/>
    <w:rsid w:val="00BC4A6E"/>
    <w:rsid w:val="00BC6D42"/>
    <w:rsid w:val="00BC6D55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BF7DE9"/>
    <w:rsid w:val="00C02B6E"/>
    <w:rsid w:val="00C03A44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3F9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790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5EEE"/>
    <w:rsid w:val="00C76BAD"/>
    <w:rsid w:val="00C77424"/>
    <w:rsid w:val="00C7773F"/>
    <w:rsid w:val="00C77777"/>
    <w:rsid w:val="00C819F6"/>
    <w:rsid w:val="00C839D6"/>
    <w:rsid w:val="00C84089"/>
    <w:rsid w:val="00C842D8"/>
    <w:rsid w:val="00C85013"/>
    <w:rsid w:val="00C86203"/>
    <w:rsid w:val="00C86D61"/>
    <w:rsid w:val="00C87877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702"/>
    <w:rsid w:val="00CA6985"/>
    <w:rsid w:val="00CA779D"/>
    <w:rsid w:val="00CA7AFA"/>
    <w:rsid w:val="00CB0603"/>
    <w:rsid w:val="00CB1EC4"/>
    <w:rsid w:val="00CB3EC7"/>
    <w:rsid w:val="00CB4A86"/>
    <w:rsid w:val="00CB572D"/>
    <w:rsid w:val="00CB6C8E"/>
    <w:rsid w:val="00CB7314"/>
    <w:rsid w:val="00CB77BC"/>
    <w:rsid w:val="00CC160B"/>
    <w:rsid w:val="00CC2359"/>
    <w:rsid w:val="00CC23D4"/>
    <w:rsid w:val="00CC246D"/>
    <w:rsid w:val="00CC25D5"/>
    <w:rsid w:val="00CC364F"/>
    <w:rsid w:val="00CC491A"/>
    <w:rsid w:val="00CC542C"/>
    <w:rsid w:val="00CC5D8E"/>
    <w:rsid w:val="00CC72C1"/>
    <w:rsid w:val="00CD1687"/>
    <w:rsid w:val="00CD23B1"/>
    <w:rsid w:val="00CD38FD"/>
    <w:rsid w:val="00CD39CE"/>
    <w:rsid w:val="00CD50AF"/>
    <w:rsid w:val="00CD6BB0"/>
    <w:rsid w:val="00CD737F"/>
    <w:rsid w:val="00CE0DF1"/>
    <w:rsid w:val="00CE25B6"/>
    <w:rsid w:val="00CE3C99"/>
    <w:rsid w:val="00CE4285"/>
    <w:rsid w:val="00CE4533"/>
    <w:rsid w:val="00CE48C1"/>
    <w:rsid w:val="00CE7D3A"/>
    <w:rsid w:val="00CF0474"/>
    <w:rsid w:val="00CF23D4"/>
    <w:rsid w:val="00CF2D30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2BC9"/>
    <w:rsid w:val="00D17A83"/>
    <w:rsid w:val="00D17EC6"/>
    <w:rsid w:val="00D2015F"/>
    <w:rsid w:val="00D22032"/>
    <w:rsid w:val="00D227E2"/>
    <w:rsid w:val="00D2282A"/>
    <w:rsid w:val="00D247CF"/>
    <w:rsid w:val="00D27194"/>
    <w:rsid w:val="00D3062C"/>
    <w:rsid w:val="00D3074E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57604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8229C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2915"/>
    <w:rsid w:val="00DB324E"/>
    <w:rsid w:val="00DB42A1"/>
    <w:rsid w:val="00DB64E4"/>
    <w:rsid w:val="00DB67EA"/>
    <w:rsid w:val="00DB7BA1"/>
    <w:rsid w:val="00DC31D5"/>
    <w:rsid w:val="00DC355B"/>
    <w:rsid w:val="00DC45F7"/>
    <w:rsid w:val="00DC46C6"/>
    <w:rsid w:val="00DC56A0"/>
    <w:rsid w:val="00DC6572"/>
    <w:rsid w:val="00DC67B8"/>
    <w:rsid w:val="00DC706E"/>
    <w:rsid w:val="00DC7278"/>
    <w:rsid w:val="00DD1310"/>
    <w:rsid w:val="00DD4ED6"/>
    <w:rsid w:val="00DE3649"/>
    <w:rsid w:val="00DE3E8F"/>
    <w:rsid w:val="00DE5210"/>
    <w:rsid w:val="00DE5CBA"/>
    <w:rsid w:val="00DE71ED"/>
    <w:rsid w:val="00DF0F5B"/>
    <w:rsid w:val="00DF27E2"/>
    <w:rsid w:val="00DF3083"/>
    <w:rsid w:val="00DF7383"/>
    <w:rsid w:val="00E01144"/>
    <w:rsid w:val="00E0509A"/>
    <w:rsid w:val="00E075AC"/>
    <w:rsid w:val="00E07F8F"/>
    <w:rsid w:val="00E10F29"/>
    <w:rsid w:val="00E11205"/>
    <w:rsid w:val="00E13433"/>
    <w:rsid w:val="00E151E4"/>
    <w:rsid w:val="00E166E1"/>
    <w:rsid w:val="00E20903"/>
    <w:rsid w:val="00E2271C"/>
    <w:rsid w:val="00E2718B"/>
    <w:rsid w:val="00E3031E"/>
    <w:rsid w:val="00E313FA"/>
    <w:rsid w:val="00E317AC"/>
    <w:rsid w:val="00E33F93"/>
    <w:rsid w:val="00E344B5"/>
    <w:rsid w:val="00E373ED"/>
    <w:rsid w:val="00E37561"/>
    <w:rsid w:val="00E4160E"/>
    <w:rsid w:val="00E4164A"/>
    <w:rsid w:val="00E4238D"/>
    <w:rsid w:val="00E4379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67C6"/>
    <w:rsid w:val="00E57986"/>
    <w:rsid w:val="00E630A0"/>
    <w:rsid w:val="00E653D8"/>
    <w:rsid w:val="00E6698A"/>
    <w:rsid w:val="00E71681"/>
    <w:rsid w:val="00E75761"/>
    <w:rsid w:val="00E800EC"/>
    <w:rsid w:val="00E821C0"/>
    <w:rsid w:val="00E828EE"/>
    <w:rsid w:val="00E83210"/>
    <w:rsid w:val="00E844BB"/>
    <w:rsid w:val="00E86B4D"/>
    <w:rsid w:val="00E90621"/>
    <w:rsid w:val="00E90925"/>
    <w:rsid w:val="00E91112"/>
    <w:rsid w:val="00E92655"/>
    <w:rsid w:val="00E9488C"/>
    <w:rsid w:val="00E9524D"/>
    <w:rsid w:val="00E95338"/>
    <w:rsid w:val="00E96A5F"/>
    <w:rsid w:val="00E9705A"/>
    <w:rsid w:val="00EA672D"/>
    <w:rsid w:val="00EA684C"/>
    <w:rsid w:val="00EB1A4C"/>
    <w:rsid w:val="00EB6074"/>
    <w:rsid w:val="00EC07B8"/>
    <w:rsid w:val="00EC19CD"/>
    <w:rsid w:val="00EC1B6B"/>
    <w:rsid w:val="00EC37DF"/>
    <w:rsid w:val="00EC3A0D"/>
    <w:rsid w:val="00EC5C47"/>
    <w:rsid w:val="00EC7656"/>
    <w:rsid w:val="00ED13A0"/>
    <w:rsid w:val="00ED145D"/>
    <w:rsid w:val="00ED21F1"/>
    <w:rsid w:val="00ED40B8"/>
    <w:rsid w:val="00ED61A6"/>
    <w:rsid w:val="00ED69C1"/>
    <w:rsid w:val="00ED7E5C"/>
    <w:rsid w:val="00EE070D"/>
    <w:rsid w:val="00EE16A1"/>
    <w:rsid w:val="00EE1B27"/>
    <w:rsid w:val="00EE3F0A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EF586A"/>
    <w:rsid w:val="00F000A7"/>
    <w:rsid w:val="00F013FB"/>
    <w:rsid w:val="00F02DF6"/>
    <w:rsid w:val="00F0399F"/>
    <w:rsid w:val="00F05B54"/>
    <w:rsid w:val="00F05FEA"/>
    <w:rsid w:val="00F10DD7"/>
    <w:rsid w:val="00F10F71"/>
    <w:rsid w:val="00F11634"/>
    <w:rsid w:val="00F1326C"/>
    <w:rsid w:val="00F145D7"/>
    <w:rsid w:val="00F15C93"/>
    <w:rsid w:val="00F15F5A"/>
    <w:rsid w:val="00F23867"/>
    <w:rsid w:val="00F23951"/>
    <w:rsid w:val="00F23B83"/>
    <w:rsid w:val="00F23D29"/>
    <w:rsid w:val="00F23F14"/>
    <w:rsid w:val="00F245B2"/>
    <w:rsid w:val="00F25D48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47DAB"/>
    <w:rsid w:val="00F5005E"/>
    <w:rsid w:val="00F526FE"/>
    <w:rsid w:val="00F53FF3"/>
    <w:rsid w:val="00F551EB"/>
    <w:rsid w:val="00F56909"/>
    <w:rsid w:val="00F575E6"/>
    <w:rsid w:val="00F60613"/>
    <w:rsid w:val="00F60CB1"/>
    <w:rsid w:val="00F613E5"/>
    <w:rsid w:val="00F64C30"/>
    <w:rsid w:val="00F66241"/>
    <w:rsid w:val="00F71549"/>
    <w:rsid w:val="00F72EB6"/>
    <w:rsid w:val="00F739C9"/>
    <w:rsid w:val="00F7691A"/>
    <w:rsid w:val="00F76BAF"/>
    <w:rsid w:val="00F77C0F"/>
    <w:rsid w:val="00F82B8F"/>
    <w:rsid w:val="00F837B7"/>
    <w:rsid w:val="00F83ABC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193"/>
    <w:rsid w:val="00FB1265"/>
    <w:rsid w:val="00FB1A28"/>
    <w:rsid w:val="00FB2F99"/>
    <w:rsid w:val="00FB33FD"/>
    <w:rsid w:val="00FB69F2"/>
    <w:rsid w:val="00FB7CB8"/>
    <w:rsid w:val="00FC0FE1"/>
    <w:rsid w:val="00FC178F"/>
    <w:rsid w:val="00FC449F"/>
    <w:rsid w:val="00FC6E0E"/>
    <w:rsid w:val="00FD1B08"/>
    <w:rsid w:val="00FD1D46"/>
    <w:rsid w:val="00FD2E3E"/>
    <w:rsid w:val="00FD4E76"/>
    <w:rsid w:val="00FD56E2"/>
    <w:rsid w:val="00FD71FE"/>
    <w:rsid w:val="00FD735D"/>
    <w:rsid w:val="00FD79EC"/>
    <w:rsid w:val="00FD7F43"/>
    <w:rsid w:val="00FE1246"/>
    <w:rsid w:val="00FE1633"/>
    <w:rsid w:val="00FE22B4"/>
    <w:rsid w:val="00FE23E4"/>
    <w:rsid w:val="00FE2505"/>
    <w:rsid w:val="00FE49FF"/>
    <w:rsid w:val="00FE4B8A"/>
    <w:rsid w:val="00FE57E1"/>
    <w:rsid w:val="00FE627E"/>
    <w:rsid w:val="00FE7022"/>
    <w:rsid w:val="00FF1BE0"/>
    <w:rsid w:val="00FF371E"/>
    <w:rsid w:val="00FF3933"/>
    <w:rsid w:val="00FF40DD"/>
    <w:rsid w:val="00FF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1F"/>
  </w:style>
  <w:style w:type="paragraph" w:styleId="1">
    <w:name w:val="heading 1"/>
    <w:basedOn w:val="a"/>
    <w:next w:val="a"/>
    <w:link w:val="10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954129"/>
    <w:rPr>
      <w:rFonts w:cs="Times New Roman"/>
      <w:sz w:val="20"/>
      <w:szCs w:val="20"/>
    </w:rPr>
  </w:style>
  <w:style w:type="character" w:styleId="a5">
    <w:name w:val="page number"/>
    <w:basedOn w:val="a0"/>
    <w:rsid w:val="004B2E1F"/>
    <w:rPr>
      <w:rFonts w:cs="Times New Roman"/>
    </w:rPr>
  </w:style>
  <w:style w:type="paragraph" w:styleId="a6">
    <w:name w:val="Body Text"/>
    <w:basedOn w:val="a"/>
    <w:link w:val="a7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locked/>
    <w:rsid w:val="00DB324E"/>
    <w:rPr>
      <w:rFonts w:cs="Times New Roman"/>
    </w:rPr>
  </w:style>
  <w:style w:type="paragraph" w:styleId="a8">
    <w:name w:val="Body Text Indent"/>
    <w:basedOn w:val="a"/>
    <w:link w:val="a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locked/>
    <w:rsid w:val="0095412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54129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954129"/>
    <w:rPr>
      <w:rFonts w:cs="Times New Roman"/>
      <w:sz w:val="16"/>
      <w:szCs w:val="16"/>
    </w:rPr>
  </w:style>
  <w:style w:type="paragraph" w:customStyle="1" w:styleId="11">
    <w:name w:val="Обычный1"/>
    <w:rsid w:val="004B2E1F"/>
  </w:style>
  <w:style w:type="paragraph" w:customStyle="1" w:styleId="12">
    <w:name w:val="Основной текст1"/>
    <w:basedOn w:val="11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954129"/>
    <w:rPr>
      <w:rFonts w:cs="Times New Roman"/>
      <w:sz w:val="2"/>
      <w:szCs w:val="2"/>
    </w:rPr>
  </w:style>
  <w:style w:type="paragraph" w:styleId="23">
    <w:name w:val="Body Text 2"/>
    <w:basedOn w:val="a"/>
    <w:link w:val="24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954129"/>
    <w:rPr>
      <w:rFonts w:cs="Times New Roman"/>
      <w:sz w:val="20"/>
      <w:szCs w:val="20"/>
    </w:rPr>
  </w:style>
  <w:style w:type="paragraph" w:styleId="ac">
    <w:name w:val="footer"/>
    <w:basedOn w:val="a"/>
    <w:link w:val="ad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locked/>
    <w:rsid w:val="0047404E"/>
    <w:rPr>
      <w:rFonts w:cs="Times New Roman"/>
    </w:rPr>
  </w:style>
  <w:style w:type="paragraph" w:customStyle="1" w:styleId="33">
    <w:name w:val="Знак3 Знак Знак Знак"/>
    <w:basedOn w:val="a"/>
    <w:autoRedefine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Знак Знак"/>
    <w:basedOn w:val="a0"/>
    <w:locked/>
    <w:rsid w:val="00FB2F99"/>
    <w:rPr>
      <w:lang w:val="ru-RU" w:eastAsia="ru-RU" w:bidi="ar-SA"/>
    </w:rPr>
  </w:style>
  <w:style w:type="character" w:styleId="af">
    <w:name w:val="Hyperlink"/>
    <w:basedOn w:val="a0"/>
    <w:unhideWhenUsed/>
    <w:rsid w:val="00CA779D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5377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E4351-762C-4E69-B9D9-535B57FD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3327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Chmykh</cp:lastModifiedBy>
  <cp:revision>2</cp:revision>
  <cp:lastPrinted>2020-11-25T07:54:00Z</cp:lastPrinted>
  <dcterms:created xsi:type="dcterms:W3CDTF">2020-11-30T14:23:00Z</dcterms:created>
  <dcterms:modified xsi:type="dcterms:W3CDTF">2020-11-30T14:23:00Z</dcterms:modified>
</cp:coreProperties>
</file>