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71D93" w14:textId="7F05B62E" w:rsidR="000B68D4" w:rsidRDefault="000B68D4" w:rsidP="005129FE">
      <w:pPr>
        <w:jc w:val="right"/>
        <w:rPr>
          <w:b/>
          <w:spacing w:val="32"/>
          <w:szCs w:val="28"/>
        </w:rPr>
      </w:pPr>
      <w:r>
        <w:rPr>
          <w:b/>
          <w:spacing w:val="32"/>
          <w:szCs w:val="28"/>
        </w:rPr>
        <w:t>Проект</w:t>
      </w:r>
    </w:p>
    <w:p w14:paraId="39421818" w14:textId="77777777" w:rsidR="004242F8" w:rsidRDefault="004242F8" w:rsidP="005129FE">
      <w:pPr>
        <w:jc w:val="right"/>
        <w:rPr>
          <w:b/>
          <w:spacing w:val="32"/>
          <w:szCs w:val="28"/>
        </w:rPr>
      </w:pPr>
    </w:p>
    <w:p w14:paraId="1D2ABBA6" w14:textId="77777777" w:rsidR="00537BA8" w:rsidRDefault="00537BA8" w:rsidP="005129FE">
      <w:pPr>
        <w:jc w:val="center"/>
        <w:rPr>
          <w:b/>
          <w:spacing w:val="32"/>
          <w:sz w:val="38"/>
          <w:szCs w:val="38"/>
        </w:rPr>
      </w:pPr>
    </w:p>
    <w:p w14:paraId="4B4A8BA0" w14:textId="77777777" w:rsidR="00537BA8" w:rsidRDefault="00537BA8" w:rsidP="005129FE">
      <w:pPr>
        <w:jc w:val="center"/>
        <w:rPr>
          <w:b/>
          <w:spacing w:val="32"/>
          <w:sz w:val="38"/>
          <w:szCs w:val="38"/>
        </w:rPr>
      </w:pPr>
    </w:p>
    <w:p w14:paraId="06BA1C3E" w14:textId="77777777" w:rsidR="00537BA8" w:rsidRPr="00537BA8" w:rsidRDefault="00537BA8" w:rsidP="005129FE">
      <w:pPr>
        <w:jc w:val="center"/>
        <w:rPr>
          <w:b/>
          <w:spacing w:val="32"/>
          <w:sz w:val="16"/>
          <w:szCs w:val="16"/>
        </w:rPr>
      </w:pPr>
    </w:p>
    <w:p w14:paraId="292CD611" w14:textId="0B6D9A03" w:rsidR="000B68D4" w:rsidRDefault="000B68D4" w:rsidP="005129FE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14:paraId="4D807E38" w14:textId="77777777" w:rsidR="000B68D4" w:rsidRDefault="000B68D4" w:rsidP="005129FE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 w14:paraId="5126BFF3" w14:textId="77777777" w:rsidR="00A6481D" w:rsidRPr="00CD3B8F" w:rsidRDefault="00A6481D" w:rsidP="005129FE">
      <w:pPr>
        <w:jc w:val="center"/>
        <w:rPr>
          <w:b/>
          <w:szCs w:val="28"/>
        </w:rPr>
      </w:pPr>
    </w:p>
    <w:p w14:paraId="79DBB3D2" w14:textId="77777777" w:rsidR="000B68D4" w:rsidRDefault="000B68D4" w:rsidP="005129FE">
      <w:pPr>
        <w:jc w:val="center"/>
        <w:rPr>
          <w:b/>
          <w:sz w:val="36"/>
          <w:szCs w:val="24"/>
        </w:rPr>
      </w:pPr>
      <w:r>
        <w:rPr>
          <w:b/>
          <w:sz w:val="36"/>
          <w:szCs w:val="24"/>
        </w:rPr>
        <w:t>ПОСТАНОВЛЕНИЕ</w:t>
      </w:r>
    </w:p>
    <w:p w14:paraId="209D6EA4" w14:textId="77777777" w:rsidR="00A6481D" w:rsidRPr="004242F8" w:rsidRDefault="00A6481D" w:rsidP="005129FE">
      <w:pPr>
        <w:jc w:val="center"/>
        <w:rPr>
          <w:b/>
          <w:sz w:val="32"/>
          <w:szCs w:val="32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975"/>
        <w:gridCol w:w="5357"/>
        <w:gridCol w:w="341"/>
        <w:gridCol w:w="1825"/>
      </w:tblGrid>
      <w:tr w:rsidR="000B68D4" w14:paraId="5B473C02" w14:textId="77777777" w:rsidTr="000B68D4">
        <w:tc>
          <w:tcPr>
            <w:tcW w:w="1041" w:type="pct"/>
            <w:hideMark/>
          </w:tcPr>
          <w:p w14:paraId="4D5B46EF" w14:textId="77777777" w:rsidR="000B68D4" w:rsidRDefault="000B68D4" w:rsidP="005129FE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en-US"/>
              </w:rPr>
              <w:t>_______________</w:t>
            </w:r>
          </w:p>
        </w:tc>
        <w:tc>
          <w:tcPr>
            <w:tcW w:w="2821" w:type="pct"/>
          </w:tcPr>
          <w:p w14:paraId="41BD2EC5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177" w:type="pct"/>
            <w:hideMark/>
          </w:tcPr>
          <w:p w14:paraId="11B808B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961" w:type="pct"/>
            <w:hideMark/>
          </w:tcPr>
          <w:p w14:paraId="5C343E4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</w:t>
            </w:r>
          </w:p>
        </w:tc>
      </w:tr>
    </w:tbl>
    <w:p w14:paraId="56D5F45D" w14:textId="77777777" w:rsidR="005129FE" w:rsidRDefault="005129FE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1DADFB1A" w14:textId="1326F673" w:rsidR="000B68D4" w:rsidRDefault="000B68D4" w:rsidP="00E77315">
      <w:pPr>
        <w:tabs>
          <w:tab w:val="left" w:pos="4962"/>
          <w:tab w:val="left" w:pos="5103"/>
          <w:tab w:val="left" w:pos="7088"/>
        </w:tabs>
        <w:ind w:right="4395"/>
        <w:jc w:val="both"/>
        <w:rPr>
          <w:szCs w:val="28"/>
        </w:rPr>
      </w:pPr>
      <w:r>
        <w:rPr>
          <w:szCs w:val="28"/>
        </w:rPr>
        <w:t xml:space="preserve">О внесении изменений в постановление </w:t>
      </w:r>
      <w:r>
        <w:rPr>
          <w:spacing w:val="-4"/>
          <w:szCs w:val="28"/>
        </w:rPr>
        <w:t>Администрации города Ростова-на-Дону</w:t>
      </w:r>
      <w:r>
        <w:rPr>
          <w:szCs w:val="28"/>
        </w:rPr>
        <w:t xml:space="preserve"> </w:t>
      </w:r>
      <w:r w:rsidR="003D25CD">
        <w:rPr>
          <w:szCs w:val="28"/>
        </w:rPr>
        <w:br/>
      </w:r>
      <w:r>
        <w:rPr>
          <w:szCs w:val="28"/>
        </w:rPr>
        <w:t>от</w:t>
      </w:r>
      <w:r w:rsidR="00E77315">
        <w:rPr>
          <w:szCs w:val="28"/>
        </w:rPr>
        <w:t xml:space="preserve"> </w:t>
      </w:r>
      <w:bookmarkStart w:id="0" w:name="_Hlk198561697"/>
      <w:r w:rsidR="00E77315">
        <w:rPr>
          <w:szCs w:val="28"/>
        </w:rPr>
        <w:t>24.09.2024</w:t>
      </w:r>
      <w:r>
        <w:rPr>
          <w:szCs w:val="28"/>
        </w:rPr>
        <w:t xml:space="preserve"> № </w:t>
      </w:r>
      <w:r w:rsidR="00E77315">
        <w:rPr>
          <w:szCs w:val="28"/>
        </w:rPr>
        <w:t>1163</w:t>
      </w:r>
      <w:r>
        <w:rPr>
          <w:szCs w:val="28"/>
        </w:rPr>
        <w:t xml:space="preserve"> </w:t>
      </w:r>
      <w:bookmarkStart w:id="1" w:name="_Hlk187418928"/>
      <w:bookmarkEnd w:id="0"/>
      <w:r w:rsidR="00637F2E">
        <w:rPr>
          <w:szCs w:val="28"/>
        </w:rPr>
        <w:t>«</w:t>
      </w:r>
      <w:r w:rsidR="00111F77">
        <w:rPr>
          <w:szCs w:val="28"/>
        </w:rPr>
        <w:t xml:space="preserve">Об утверждении административного регламента </w:t>
      </w:r>
      <w:r w:rsidR="003D25CD">
        <w:rPr>
          <w:szCs w:val="28"/>
        </w:rPr>
        <w:br/>
      </w:r>
      <w:r w:rsidR="00111F77">
        <w:rPr>
          <w:szCs w:val="28"/>
        </w:rPr>
        <w:t>№ АР-</w:t>
      </w:r>
      <w:r w:rsidR="00E77315">
        <w:rPr>
          <w:szCs w:val="28"/>
        </w:rPr>
        <w:t>355</w:t>
      </w:r>
      <w:r w:rsidR="00111F77">
        <w:rPr>
          <w:szCs w:val="28"/>
        </w:rPr>
        <w:t xml:space="preserve">-05-Т муниципальной услуги </w:t>
      </w:r>
      <w:bookmarkEnd w:id="1"/>
      <w:r w:rsidR="00111F77">
        <w:rPr>
          <w:szCs w:val="28"/>
        </w:rPr>
        <w:t>«</w:t>
      </w:r>
      <w:r w:rsidR="00637F2E">
        <w:t>Постановка</w:t>
      </w:r>
      <w:r w:rsidR="00637F2E">
        <w:rPr>
          <w:spacing w:val="1"/>
        </w:rPr>
        <w:t xml:space="preserve"> </w:t>
      </w:r>
      <w:r w:rsidR="00637F2E">
        <w:t>на</w:t>
      </w:r>
      <w:r w:rsidR="00637F2E">
        <w:rPr>
          <w:spacing w:val="1"/>
        </w:rPr>
        <w:t xml:space="preserve"> </w:t>
      </w:r>
      <w:r w:rsidR="00637F2E">
        <w:t>учет</w:t>
      </w:r>
      <w:r w:rsidR="00637F2E">
        <w:rPr>
          <w:spacing w:val="1"/>
        </w:rPr>
        <w:t xml:space="preserve"> </w:t>
      </w:r>
      <w:r w:rsidR="00637F2E">
        <w:t>граждан,</w:t>
      </w:r>
      <w:r w:rsidR="00637F2E">
        <w:rPr>
          <w:spacing w:val="1"/>
        </w:rPr>
        <w:t xml:space="preserve"> </w:t>
      </w:r>
      <w:r w:rsidR="00637F2E">
        <w:t>имеющих</w:t>
      </w:r>
      <w:r w:rsidR="00637F2E">
        <w:rPr>
          <w:spacing w:val="1"/>
        </w:rPr>
        <w:t xml:space="preserve"> </w:t>
      </w:r>
      <w:r w:rsidR="00637F2E">
        <w:t>трех</w:t>
      </w:r>
      <w:r w:rsidR="00637F2E">
        <w:rPr>
          <w:spacing w:val="1"/>
        </w:rPr>
        <w:t xml:space="preserve"> </w:t>
      </w:r>
      <w:r w:rsidR="00637F2E">
        <w:t>и</w:t>
      </w:r>
      <w:r w:rsidR="00637F2E">
        <w:rPr>
          <w:spacing w:val="1"/>
        </w:rPr>
        <w:t xml:space="preserve"> </w:t>
      </w:r>
      <w:r w:rsidR="00637F2E">
        <w:t>более</w:t>
      </w:r>
      <w:r w:rsidR="00637F2E">
        <w:rPr>
          <w:spacing w:val="1"/>
        </w:rPr>
        <w:t xml:space="preserve"> </w:t>
      </w:r>
      <w:r w:rsidR="00637F2E">
        <w:t>детей,</w:t>
      </w:r>
      <w:r w:rsidR="00637F2E">
        <w:rPr>
          <w:spacing w:val="1"/>
        </w:rPr>
        <w:t xml:space="preserve"> </w:t>
      </w:r>
      <w:r w:rsidR="00637F2E">
        <w:t>в</w:t>
      </w:r>
      <w:r w:rsidR="00637F2E">
        <w:rPr>
          <w:spacing w:val="1"/>
        </w:rPr>
        <w:t xml:space="preserve"> </w:t>
      </w:r>
      <w:r w:rsidR="00637F2E">
        <w:t>целях</w:t>
      </w:r>
      <w:r w:rsidR="00637F2E">
        <w:rPr>
          <w:spacing w:val="1"/>
        </w:rPr>
        <w:t xml:space="preserve"> </w:t>
      </w:r>
      <w:r w:rsidR="00637F2E">
        <w:t>бесплатного</w:t>
      </w:r>
      <w:r w:rsidR="00637F2E">
        <w:rPr>
          <w:spacing w:val="1"/>
        </w:rPr>
        <w:t xml:space="preserve"> </w:t>
      </w:r>
      <w:r w:rsidR="00637F2E">
        <w:t>предоставления</w:t>
      </w:r>
      <w:r w:rsidR="00637F2E">
        <w:rPr>
          <w:spacing w:val="1"/>
        </w:rPr>
        <w:t xml:space="preserve"> </w:t>
      </w:r>
      <w:r w:rsidR="00637F2E">
        <w:t>земельного</w:t>
      </w:r>
      <w:r w:rsidR="00637F2E">
        <w:rPr>
          <w:spacing w:val="1"/>
        </w:rPr>
        <w:t xml:space="preserve"> </w:t>
      </w:r>
      <w:r w:rsidR="00637F2E">
        <w:t xml:space="preserve">участка </w:t>
      </w:r>
      <w:r w:rsidR="00111F77">
        <w:br/>
      </w:r>
      <w:r w:rsidR="00637F2E">
        <w:t xml:space="preserve">в собственность </w:t>
      </w:r>
      <w:bookmarkStart w:id="2" w:name="_Hlk198561732"/>
      <w:r w:rsidR="00637F2E">
        <w:t>для</w:t>
      </w:r>
      <w:r w:rsidR="00E77315">
        <w:t xml:space="preserve"> ведения личного подсобного хозяйства или создания крестьянского (фермерского) хозяйства</w:t>
      </w:r>
      <w:bookmarkEnd w:id="2"/>
      <w:r w:rsidR="00637F2E">
        <w:t>»</w:t>
      </w:r>
      <w:r w:rsidR="00637F2E">
        <w:rPr>
          <w:szCs w:val="28"/>
        </w:rPr>
        <w:t xml:space="preserve"> </w:t>
      </w:r>
    </w:p>
    <w:p w14:paraId="6BF9436E" w14:textId="77777777" w:rsidR="00297646" w:rsidRDefault="00297646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58B446FF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61488114" w14:textId="77777777" w:rsidR="00A275D0" w:rsidRDefault="00A275D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17148C44" w14:textId="40C6B4AA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</w:t>
      </w:r>
      <w:r w:rsidR="008D546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</w:p>
    <w:p w14:paraId="0D4CD66D" w14:textId="77777777" w:rsidR="00A6481D" w:rsidRDefault="00A6481D" w:rsidP="005129FE">
      <w:pPr>
        <w:ind w:firstLine="709"/>
        <w:jc w:val="center"/>
        <w:rPr>
          <w:szCs w:val="28"/>
        </w:rPr>
      </w:pPr>
    </w:p>
    <w:p w14:paraId="21CAA94B" w14:textId="77777777" w:rsidR="000B68D4" w:rsidRDefault="000B68D4" w:rsidP="005129FE">
      <w:pPr>
        <w:ind w:firstLine="709"/>
        <w:jc w:val="center"/>
        <w:rPr>
          <w:szCs w:val="28"/>
        </w:rPr>
      </w:pPr>
      <w:r>
        <w:rPr>
          <w:szCs w:val="28"/>
        </w:rPr>
        <w:t xml:space="preserve"> П О С Т А Н О В Л Я Ю:</w:t>
      </w:r>
    </w:p>
    <w:p w14:paraId="19A5B12E" w14:textId="77777777" w:rsidR="00A6481D" w:rsidRDefault="00A6481D" w:rsidP="005129FE">
      <w:pPr>
        <w:ind w:firstLine="709"/>
        <w:jc w:val="center"/>
        <w:rPr>
          <w:szCs w:val="28"/>
        </w:rPr>
      </w:pPr>
    </w:p>
    <w:p w14:paraId="77E29EBA" w14:textId="227A4C86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города Ростова-на-Дону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77315" w:rsidRPr="00E77315">
        <w:rPr>
          <w:rFonts w:ascii="Times New Roman" w:hAnsi="Times New Roman" w:cs="Times New Roman"/>
          <w:sz w:val="28"/>
          <w:szCs w:val="28"/>
        </w:rPr>
        <w:t xml:space="preserve">24.09.2024 № 1163 </w:t>
      </w:r>
      <w:r w:rsidR="00111F77" w:rsidRPr="00111F77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</w:t>
      </w:r>
      <w:r w:rsidR="00111F77" w:rsidRPr="00111F77">
        <w:rPr>
          <w:rFonts w:ascii="Times New Roman" w:hAnsi="Times New Roman" w:cs="Times New Roman"/>
          <w:sz w:val="28"/>
          <w:szCs w:val="28"/>
        </w:rPr>
        <w:br/>
        <w:t xml:space="preserve">№ </w:t>
      </w:r>
      <w:r w:rsidR="00E77315" w:rsidRPr="00E77315">
        <w:rPr>
          <w:rFonts w:ascii="Times New Roman" w:hAnsi="Times New Roman" w:cs="Times New Roman"/>
          <w:sz w:val="28"/>
          <w:szCs w:val="28"/>
        </w:rPr>
        <w:t xml:space="preserve">АР-355-05-Т </w:t>
      </w:r>
      <w:r w:rsidR="00111F77" w:rsidRPr="00111F7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637F2E" w:rsidRPr="00637F2E">
        <w:rPr>
          <w:rFonts w:ascii="Times New Roman" w:hAnsi="Times New Roman" w:cs="Times New Roman"/>
          <w:sz w:val="28"/>
          <w:szCs w:val="28"/>
        </w:rPr>
        <w:t xml:space="preserve">«Постановка на учет граждан, имеющих трех и более детей, в целях бесплатного предоставления земельного участка </w:t>
      </w:r>
      <w:r w:rsidR="00111F77">
        <w:rPr>
          <w:rFonts w:ascii="Times New Roman" w:hAnsi="Times New Roman" w:cs="Times New Roman"/>
          <w:sz w:val="28"/>
          <w:szCs w:val="28"/>
        </w:rPr>
        <w:br/>
      </w:r>
      <w:r w:rsidR="00637F2E" w:rsidRPr="00637F2E">
        <w:rPr>
          <w:rFonts w:ascii="Times New Roman" w:hAnsi="Times New Roman" w:cs="Times New Roman"/>
          <w:sz w:val="28"/>
          <w:szCs w:val="28"/>
        </w:rPr>
        <w:t xml:space="preserve">в собственность для </w:t>
      </w:r>
      <w:r w:rsidR="00E77315" w:rsidRPr="00E77315">
        <w:rPr>
          <w:rFonts w:ascii="Times New Roman" w:hAnsi="Times New Roman" w:cs="Times New Roman"/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 w:rsidR="00637F2E" w:rsidRPr="00637F2E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094C38DB" w14:textId="3CE856FB" w:rsidR="00A91CDB" w:rsidRDefault="00A91CDB" w:rsidP="00A91CD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 w:rsidRPr="004C0B3C">
        <w:rPr>
          <w:rFonts w:ascii="Times New Roman" w:hAnsi="Times New Roman" w:cs="Times New Roman"/>
          <w:sz w:val="28"/>
          <w:szCs w:val="28"/>
        </w:rPr>
        <w:t>. В приложении:</w:t>
      </w:r>
    </w:p>
    <w:p w14:paraId="5A613DE2" w14:textId="5D5E506C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разделе 1:</w:t>
      </w:r>
    </w:p>
    <w:p w14:paraId="5FD37D67" w14:textId="4E169C78" w:rsidR="00B1046D" w:rsidRDefault="00B1046D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91559727"/>
      <w:r>
        <w:rPr>
          <w:rFonts w:ascii="Times New Roman" w:hAnsi="Times New Roman" w:cs="Times New Roman"/>
          <w:sz w:val="28"/>
          <w:szCs w:val="28"/>
        </w:rPr>
        <w:t>1.1.1.</w:t>
      </w:r>
      <w:r w:rsidR="00A91CE8">
        <w:rPr>
          <w:rFonts w:ascii="Times New Roman" w:hAnsi="Times New Roman" w:cs="Times New Roman"/>
          <w:sz w:val="28"/>
          <w:szCs w:val="28"/>
        </w:rPr>
        <w:t xml:space="preserve">1. В </w:t>
      </w:r>
      <w:r w:rsidR="00E77315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865967">
        <w:rPr>
          <w:rFonts w:ascii="Times New Roman" w:hAnsi="Times New Roman" w:cs="Times New Roman"/>
          <w:sz w:val="28"/>
          <w:szCs w:val="28"/>
        </w:rPr>
        <w:t xml:space="preserve">1.4.1.4 </w:t>
      </w:r>
      <w:r w:rsidR="00AF2CDF">
        <w:rPr>
          <w:rFonts w:ascii="Times New Roman" w:hAnsi="Times New Roman" w:cs="Times New Roman"/>
          <w:sz w:val="28"/>
          <w:szCs w:val="28"/>
        </w:rPr>
        <w:t>подраздел</w:t>
      </w:r>
      <w:r w:rsidR="00865967">
        <w:rPr>
          <w:rFonts w:ascii="Times New Roman" w:hAnsi="Times New Roman" w:cs="Times New Roman"/>
          <w:sz w:val="28"/>
          <w:szCs w:val="28"/>
        </w:rPr>
        <w:t>а</w:t>
      </w:r>
      <w:r w:rsidR="00A91CE8">
        <w:rPr>
          <w:rFonts w:ascii="Times New Roman" w:hAnsi="Times New Roman" w:cs="Times New Roman"/>
          <w:sz w:val="28"/>
          <w:szCs w:val="28"/>
        </w:rPr>
        <w:t xml:space="preserve"> 1.</w:t>
      </w:r>
      <w:r w:rsidR="00E77315">
        <w:rPr>
          <w:rFonts w:ascii="Times New Roman" w:hAnsi="Times New Roman" w:cs="Times New Roman"/>
          <w:sz w:val="28"/>
          <w:szCs w:val="28"/>
        </w:rPr>
        <w:t>4</w:t>
      </w:r>
      <w:r w:rsidR="00865967">
        <w:rPr>
          <w:rFonts w:ascii="Times New Roman" w:hAnsi="Times New Roman" w:cs="Times New Roman"/>
          <w:sz w:val="28"/>
          <w:szCs w:val="28"/>
        </w:rPr>
        <w:t xml:space="preserve"> слова «и выездных встреч главы Администрации города с населением» исключить.</w:t>
      </w:r>
    </w:p>
    <w:p w14:paraId="70147763" w14:textId="4698DC50" w:rsidR="00865967" w:rsidRDefault="00575282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В разделе 2</w:t>
      </w:r>
    </w:p>
    <w:bookmarkEnd w:id="3"/>
    <w:p w14:paraId="31CE555A" w14:textId="66BD184D" w:rsidR="00575282" w:rsidRDefault="00FD5857" w:rsidP="0057528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1046D">
        <w:rPr>
          <w:rFonts w:ascii="Times New Roman" w:hAnsi="Times New Roman" w:cs="Times New Roman"/>
          <w:sz w:val="28"/>
          <w:szCs w:val="28"/>
        </w:rPr>
        <w:t>1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 w:rsidR="00575282">
        <w:rPr>
          <w:rFonts w:ascii="Times New Roman" w:hAnsi="Times New Roman" w:cs="Times New Roman"/>
          <w:sz w:val="28"/>
          <w:szCs w:val="28"/>
        </w:rPr>
        <w:t>2</w:t>
      </w:r>
      <w:r w:rsidR="00A91CDB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5282">
        <w:rPr>
          <w:rFonts w:ascii="Times New Roman" w:hAnsi="Times New Roman" w:cs="Times New Roman"/>
          <w:sz w:val="28"/>
          <w:szCs w:val="28"/>
        </w:rPr>
        <w:t>Абзац первый подраздела 2.13 изложить в следующей редакции:</w:t>
      </w:r>
    </w:p>
    <w:p w14:paraId="53AD1D89" w14:textId="77777777" w:rsidR="00575282" w:rsidRDefault="00575282" w:rsidP="0057528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«Максимальный срок ожидания в очереди при подаче запроса </w:t>
      </w:r>
      <w:r>
        <w:rPr>
          <w:rFonts w:ascii="Times New Roman" w:hAnsi="Times New Roman" w:cs="Times New Roman"/>
          <w:sz w:val="28"/>
          <w:szCs w:val="28"/>
        </w:rPr>
        <w:br/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</w:t>
      </w:r>
      <w:r>
        <w:rPr>
          <w:rFonts w:ascii="Times New Roman" w:hAnsi="Times New Roman" w:cs="Times New Roman"/>
          <w:sz w:val="28"/>
          <w:szCs w:val="28"/>
        </w:rPr>
        <w:br/>
        <w:t xml:space="preserve">или многофункциональный центр предоставления государственных </w:t>
      </w:r>
      <w:r>
        <w:rPr>
          <w:rFonts w:ascii="Times New Roman" w:hAnsi="Times New Roman" w:cs="Times New Roman"/>
          <w:sz w:val="28"/>
          <w:szCs w:val="28"/>
        </w:rPr>
        <w:br/>
        <w:t>и муниципальных услуг.»</w:t>
      </w:r>
    </w:p>
    <w:p w14:paraId="3E49BEAD" w14:textId="5599646D" w:rsidR="00ED5B01" w:rsidRDefault="00ED5B01" w:rsidP="00ED5B0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1.1.2.2. Абзац первый подраздела 2.15 после слов «и перечнем документов) дополнить словами «и (или) информации».</w:t>
      </w:r>
    </w:p>
    <w:p w14:paraId="13388BE2" w14:textId="4FFB3376" w:rsidR="00135B4C" w:rsidRDefault="00ED5B01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В разделе 3.</w:t>
      </w:r>
    </w:p>
    <w:p w14:paraId="1413FDEA" w14:textId="2B4245EC" w:rsidR="00ED5B01" w:rsidRDefault="00ED5B01" w:rsidP="00ED5B0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79D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.1.3.1. Пункт 3.3.8 изложить в следующей редакции:</w:t>
      </w:r>
    </w:p>
    <w:p w14:paraId="5E00AE62" w14:textId="77777777" w:rsidR="00ED5B01" w:rsidRPr="007179D0" w:rsidRDefault="00ED5B01" w:rsidP="00ED5B0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«Заявителям обеспечивается возможность направления жалобы </w:t>
      </w:r>
      <w:r>
        <w:rPr>
          <w:rFonts w:ascii="Times New Roman" w:hAnsi="Times New Roman" w:cs="Times New Roman"/>
          <w:sz w:val="28"/>
          <w:szCs w:val="28"/>
        </w:rPr>
        <w:br/>
        <w:t>на решения, действия (бездействие), принятые (осуществленные) в ходе предоставления муниципальной услуги, в электронной форме.».</w:t>
      </w:r>
    </w:p>
    <w:p w14:paraId="7BDEAB8B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вступает в силу со дня его официального опубликования в городской газете «Ростов официальный».</w:t>
      </w:r>
    </w:p>
    <w:p w14:paraId="2867FD71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возложить на заместителя главы Администрации города Ростова-на-Дону по строительству</w:t>
      </w:r>
      <w:r>
        <w:rPr>
          <w:rFonts w:ascii="Times New Roman" w:hAnsi="Times New Roman" w:cs="Times New Roman"/>
          <w:sz w:val="28"/>
          <w:szCs w:val="28"/>
        </w:rPr>
        <w:br/>
        <w:t xml:space="preserve">и архитектуре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Дикуна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А.В., глав администраций районов города </w:t>
      </w:r>
      <w:r>
        <w:rPr>
          <w:rFonts w:ascii="Times New Roman" w:hAnsi="Times New Roman" w:cs="Times New Roman"/>
          <w:sz w:val="28"/>
          <w:szCs w:val="28"/>
        </w:rPr>
        <w:br/>
        <w:t>Ростова-на-Дону.</w:t>
      </w:r>
    </w:p>
    <w:p w14:paraId="5196B4BD" w14:textId="77777777" w:rsidR="00537BA8" w:rsidRDefault="00537BA8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99B72E" w14:textId="77777777" w:rsidR="003D25CD" w:rsidRDefault="003D25CD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1A6CC1" w14:textId="77777777" w:rsidR="003D25CD" w:rsidRDefault="003D25CD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AFB113" w14:textId="6ACC5AC3" w:rsidR="000B68D4" w:rsidRDefault="00420223" w:rsidP="000B68D4">
      <w:r>
        <w:t xml:space="preserve">              Г</w:t>
      </w:r>
      <w:r w:rsidR="000B68D4">
        <w:t>лав</w:t>
      </w:r>
      <w:r>
        <w:t>а</w:t>
      </w:r>
      <w:r w:rsidR="000B68D4">
        <w:t xml:space="preserve"> </w:t>
      </w:r>
    </w:p>
    <w:p w14:paraId="3228FA59" w14:textId="731B2127" w:rsidR="000B68D4" w:rsidRDefault="000B68D4" w:rsidP="000B68D4"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DA287B">
        <w:t>А.Ю. Скрябин</w:t>
      </w:r>
    </w:p>
    <w:p w14:paraId="7EA5E5D2" w14:textId="77777777" w:rsidR="008E321E" w:rsidRDefault="008E321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5AA26A59" w14:textId="77777777" w:rsidR="008E321E" w:rsidRDefault="008E321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738DDBDE" w14:textId="77777777" w:rsidR="008E321E" w:rsidRDefault="008E321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E2F87C9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2E53B297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3289DADF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73B555B1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78C025C8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1F5D9388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440D490C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5007D914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539D8583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77439006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730A31F8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54AA0827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304D34AB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637476F2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65AC60F1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7B11231B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59865C1D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1EC333F4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1FE74DD2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4BC4681C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6D4FC0C2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2A9644B0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628F10D3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97E56AF" w14:textId="6410CCCE" w:rsidR="000B68D4" w:rsidRDefault="000B68D4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Проект вносит</w:t>
      </w:r>
    </w:p>
    <w:p w14:paraId="4ED02787" w14:textId="77777777" w:rsidR="00737142" w:rsidRDefault="000B68D4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Департамента координации строительства </w:t>
      </w:r>
      <w:r>
        <w:rPr>
          <w:rFonts w:ascii="Times New Roman" w:hAnsi="Times New Roman" w:cs="Times New Roman"/>
          <w:sz w:val="20"/>
        </w:rPr>
        <w:br/>
        <w:t>и перспективного развития</w:t>
      </w:r>
      <w:r>
        <w:rPr>
          <w:rFonts w:ascii="Times New Roman" w:hAnsi="Times New Roman" w:cs="Times New Roman"/>
          <w:sz w:val="20"/>
        </w:rPr>
        <w:br/>
        <w:t>города Ростова-на-Дону</w:t>
      </w:r>
    </w:p>
    <w:sectPr w:rsidR="00737142" w:rsidSect="002637A5">
      <w:footerReference w:type="default" r:id="rId8"/>
      <w:pgSz w:w="11906" w:h="16838"/>
      <w:pgMar w:top="851" w:right="70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C7C57" w14:textId="77777777" w:rsidR="00346FD6" w:rsidRDefault="00346FD6" w:rsidP="00EC6369">
      <w:r>
        <w:separator/>
      </w:r>
    </w:p>
  </w:endnote>
  <w:endnote w:type="continuationSeparator" w:id="0">
    <w:p w14:paraId="629FB0C6" w14:textId="77777777" w:rsidR="00346FD6" w:rsidRDefault="00346FD6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6483443"/>
      <w:docPartObj>
        <w:docPartGallery w:val="Page Numbers (Bottom of Page)"/>
        <w:docPartUnique/>
      </w:docPartObj>
    </w:sdtPr>
    <w:sdtEndPr/>
    <w:sdtContent>
      <w:p w14:paraId="00CD3A1E" w14:textId="77777777" w:rsidR="00CB6051" w:rsidRDefault="00CB605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62F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C3B4978" w14:textId="77777777" w:rsidR="00CB6051" w:rsidRDefault="00CB60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FCAA5" w14:textId="77777777" w:rsidR="00346FD6" w:rsidRDefault="00346FD6" w:rsidP="00EC6369">
      <w:r>
        <w:separator/>
      </w:r>
    </w:p>
  </w:footnote>
  <w:footnote w:type="continuationSeparator" w:id="0">
    <w:p w14:paraId="45CE5316" w14:textId="77777777" w:rsidR="00346FD6" w:rsidRDefault="00346FD6" w:rsidP="00E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C51F3"/>
    <w:multiLevelType w:val="hybridMultilevel"/>
    <w:tmpl w:val="E0AA8B88"/>
    <w:lvl w:ilvl="0" w:tplc="85209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FD6FA9"/>
    <w:multiLevelType w:val="hybridMultilevel"/>
    <w:tmpl w:val="86B4109C"/>
    <w:lvl w:ilvl="0" w:tplc="D11A86C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895AF0"/>
    <w:multiLevelType w:val="hybridMultilevel"/>
    <w:tmpl w:val="FB7664AE"/>
    <w:lvl w:ilvl="0" w:tplc="47E6AE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1AC4085"/>
    <w:multiLevelType w:val="multilevel"/>
    <w:tmpl w:val="49FCA348"/>
    <w:lvl w:ilvl="0">
      <w:start w:val="2"/>
      <w:numFmt w:val="decimal"/>
      <w:lvlText w:val="%1"/>
      <w:lvlJc w:val="left"/>
      <w:pPr>
        <w:ind w:left="1571" w:hanging="5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1" w:hanging="56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10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02" w:hanging="91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302" w:hanging="126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4301" w:hanging="12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2" w:hanging="12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3" w:hanging="12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1263"/>
      </w:pPr>
      <w:rPr>
        <w:rFonts w:hint="default"/>
        <w:lang w:val="ru-RU" w:eastAsia="en-US" w:bidi="ar-SA"/>
      </w:rPr>
    </w:lvl>
  </w:abstractNum>
  <w:abstractNum w:abstractNumId="4" w15:restartNumberingAfterBreak="0">
    <w:nsid w:val="469B62B0"/>
    <w:multiLevelType w:val="hybridMultilevel"/>
    <w:tmpl w:val="45B24C30"/>
    <w:lvl w:ilvl="0" w:tplc="4CE41A8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6E5102C"/>
    <w:multiLevelType w:val="hybridMultilevel"/>
    <w:tmpl w:val="49BC1E30"/>
    <w:lvl w:ilvl="0" w:tplc="9356D79A">
      <w:numFmt w:val="bullet"/>
      <w:lvlText w:val="□"/>
      <w:lvlJc w:val="left"/>
      <w:pPr>
        <w:ind w:left="160" w:hanging="2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9F863A0">
      <w:numFmt w:val="bullet"/>
      <w:lvlText w:val="•"/>
      <w:lvlJc w:val="left"/>
      <w:pPr>
        <w:ind w:left="1184" w:hanging="240"/>
      </w:pPr>
      <w:rPr>
        <w:rFonts w:hint="default"/>
        <w:lang w:val="ru-RU" w:eastAsia="en-US" w:bidi="ar-SA"/>
      </w:rPr>
    </w:lvl>
    <w:lvl w:ilvl="2" w:tplc="895C2844">
      <w:numFmt w:val="bullet"/>
      <w:lvlText w:val="•"/>
      <w:lvlJc w:val="left"/>
      <w:pPr>
        <w:ind w:left="2209" w:hanging="240"/>
      </w:pPr>
      <w:rPr>
        <w:rFonts w:hint="default"/>
        <w:lang w:val="ru-RU" w:eastAsia="en-US" w:bidi="ar-SA"/>
      </w:rPr>
    </w:lvl>
    <w:lvl w:ilvl="3" w:tplc="200CE380">
      <w:numFmt w:val="bullet"/>
      <w:lvlText w:val="•"/>
      <w:lvlJc w:val="left"/>
      <w:pPr>
        <w:ind w:left="3233" w:hanging="240"/>
      </w:pPr>
      <w:rPr>
        <w:rFonts w:hint="default"/>
        <w:lang w:val="ru-RU" w:eastAsia="en-US" w:bidi="ar-SA"/>
      </w:rPr>
    </w:lvl>
    <w:lvl w:ilvl="4" w:tplc="4AEE14D6">
      <w:numFmt w:val="bullet"/>
      <w:lvlText w:val="•"/>
      <w:lvlJc w:val="left"/>
      <w:pPr>
        <w:ind w:left="4258" w:hanging="240"/>
      </w:pPr>
      <w:rPr>
        <w:rFonts w:hint="default"/>
        <w:lang w:val="ru-RU" w:eastAsia="en-US" w:bidi="ar-SA"/>
      </w:rPr>
    </w:lvl>
    <w:lvl w:ilvl="5" w:tplc="A516C694">
      <w:numFmt w:val="bullet"/>
      <w:lvlText w:val="•"/>
      <w:lvlJc w:val="left"/>
      <w:pPr>
        <w:ind w:left="5283" w:hanging="240"/>
      </w:pPr>
      <w:rPr>
        <w:rFonts w:hint="default"/>
        <w:lang w:val="ru-RU" w:eastAsia="en-US" w:bidi="ar-SA"/>
      </w:rPr>
    </w:lvl>
    <w:lvl w:ilvl="6" w:tplc="AB8A452E">
      <w:numFmt w:val="bullet"/>
      <w:lvlText w:val="•"/>
      <w:lvlJc w:val="left"/>
      <w:pPr>
        <w:ind w:left="6307" w:hanging="240"/>
      </w:pPr>
      <w:rPr>
        <w:rFonts w:hint="default"/>
        <w:lang w:val="ru-RU" w:eastAsia="en-US" w:bidi="ar-SA"/>
      </w:rPr>
    </w:lvl>
    <w:lvl w:ilvl="7" w:tplc="7AD6D034">
      <w:numFmt w:val="bullet"/>
      <w:lvlText w:val="•"/>
      <w:lvlJc w:val="left"/>
      <w:pPr>
        <w:ind w:left="7332" w:hanging="240"/>
      </w:pPr>
      <w:rPr>
        <w:rFonts w:hint="default"/>
        <w:lang w:val="ru-RU" w:eastAsia="en-US" w:bidi="ar-SA"/>
      </w:rPr>
    </w:lvl>
    <w:lvl w:ilvl="8" w:tplc="099E35D8">
      <w:numFmt w:val="bullet"/>
      <w:lvlText w:val="•"/>
      <w:lvlJc w:val="left"/>
      <w:pPr>
        <w:ind w:left="8357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4D5447A7"/>
    <w:multiLevelType w:val="hybridMultilevel"/>
    <w:tmpl w:val="1BB0A75E"/>
    <w:lvl w:ilvl="0" w:tplc="A9D01C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81A4723"/>
    <w:multiLevelType w:val="hybridMultilevel"/>
    <w:tmpl w:val="410A8C52"/>
    <w:lvl w:ilvl="0" w:tplc="FDAC509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A8C2B3F"/>
    <w:multiLevelType w:val="hybridMultilevel"/>
    <w:tmpl w:val="6226A6CE"/>
    <w:lvl w:ilvl="0" w:tplc="365CC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9999849">
    <w:abstractNumId w:val="7"/>
  </w:num>
  <w:num w:numId="2" w16cid:durableId="233667616">
    <w:abstractNumId w:val="4"/>
  </w:num>
  <w:num w:numId="3" w16cid:durableId="2062093685">
    <w:abstractNumId w:val="1"/>
  </w:num>
  <w:num w:numId="4" w16cid:durableId="588659524">
    <w:abstractNumId w:val="6"/>
  </w:num>
  <w:num w:numId="5" w16cid:durableId="2019455119">
    <w:abstractNumId w:val="0"/>
  </w:num>
  <w:num w:numId="6" w16cid:durableId="538590183">
    <w:abstractNumId w:val="2"/>
  </w:num>
  <w:num w:numId="7" w16cid:durableId="172767091">
    <w:abstractNumId w:val="8"/>
  </w:num>
  <w:num w:numId="8" w16cid:durableId="1694264877">
    <w:abstractNumId w:val="3"/>
  </w:num>
  <w:num w:numId="9" w16cid:durableId="18793160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3C"/>
    <w:rsid w:val="00004111"/>
    <w:rsid w:val="00004660"/>
    <w:rsid w:val="00016225"/>
    <w:rsid w:val="000177BB"/>
    <w:rsid w:val="000210E0"/>
    <w:rsid w:val="00026C1E"/>
    <w:rsid w:val="00030A6C"/>
    <w:rsid w:val="000323E5"/>
    <w:rsid w:val="0003687C"/>
    <w:rsid w:val="00040FE1"/>
    <w:rsid w:val="0004322B"/>
    <w:rsid w:val="00045466"/>
    <w:rsid w:val="00046169"/>
    <w:rsid w:val="0005041C"/>
    <w:rsid w:val="00052A65"/>
    <w:rsid w:val="00057A1B"/>
    <w:rsid w:val="00060CF7"/>
    <w:rsid w:val="00063B64"/>
    <w:rsid w:val="0006448C"/>
    <w:rsid w:val="0006579D"/>
    <w:rsid w:val="0007073D"/>
    <w:rsid w:val="00077CA0"/>
    <w:rsid w:val="0008114B"/>
    <w:rsid w:val="00082D3B"/>
    <w:rsid w:val="0008544B"/>
    <w:rsid w:val="0008609D"/>
    <w:rsid w:val="00087C29"/>
    <w:rsid w:val="00087D74"/>
    <w:rsid w:val="0009102A"/>
    <w:rsid w:val="000925DF"/>
    <w:rsid w:val="0009278C"/>
    <w:rsid w:val="000A422C"/>
    <w:rsid w:val="000A6DBF"/>
    <w:rsid w:val="000B1026"/>
    <w:rsid w:val="000B68D4"/>
    <w:rsid w:val="000B7B10"/>
    <w:rsid w:val="000C1C66"/>
    <w:rsid w:val="000C60BF"/>
    <w:rsid w:val="000D1933"/>
    <w:rsid w:val="000D19B1"/>
    <w:rsid w:val="000D5773"/>
    <w:rsid w:val="000E12B4"/>
    <w:rsid w:val="000E1BF9"/>
    <w:rsid w:val="000E2091"/>
    <w:rsid w:val="000F0617"/>
    <w:rsid w:val="000F1C75"/>
    <w:rsid w:val="000F2669"/>
    <w:rsid w:val="000F64D0"/>
    <w:rsid w:val="000F70C8"/>
    <w:rsid w:val="000F72F8"/>
    <w:rsid w:val="00103BFE"/>
    <w:rsid w:val="0010439C"/>
    <w:rsid w:val="00106973"/>
    <w:rsid w:val="00110191"/>
    <w:rsid w:val="00111F77"/>
    <w:rsid w:val="00116A8A"/>
    <w:rsid w:val="00117173"/>
    <w:rsid w:val="00123B62"/>
    <w:rsid w:val="00131D72"/>
    <w:rsid w:val="00135B4C"/>
    <w:rsid w:val="00144A17"/>
    <w:rsid w:val="0014726D"/>
    <w:rsid w:val="0015770E"/>
    <w:rsid w:val="0016402E"/>
    <w:rsid w:val="00164D39"/>
    <w:rsid w:val="00170637"/>
    <w:rsid w:val="00171C6A"/>
    <w:rsid w:val="001727DF"/>
    <w:rsid w:val="00172CBB"/>
    <w:rsid w:val="00174977"/>
    <w:rsid w:val="0018342D"/>
    <w:rsid w:val="001862F1"/>
    <w:rsid w:val="001876C9"/>
    <w:rsid w:val="00190653"/>
    <w:rsid w:val="00195C53"/>
    <w:rsid w:val="00197339"/>
    <w:rsid w:val="001A008D"/>
    <w:rsid w:val="001A49C4"/>
    <w:rsid w:val="001A6115"/>
    <w:rsid w:val="001A69DC"/>
    <w:rsid w:val="001A6E74"/>
    <w:rsid w:val="001B6C0E"/>
    <w:rsid w:val="001C3139"/>
    <w:rsid w:val="001D1BB9"/>
    <w:rsid w:val="001D2A28"/>
    <w:rsid w:val="001D46A1"/>
    <w:rsid w:val="001E243B"/>
    <w:rsid w:val="001E4455"/>
    <w:rsid w:val="001F07CC"/>
    <w:rsid w:val="001F1220"/>
    <w:rsid w:val="001F2D9C"/>
    <w:rsid w:val="001F4F01"/>
    <w:rsid w:val="001F6098"/>
    <w:rsid w:val="00200829"/>
    <w:rsid w:val="00201F49"/>
    <w:rsid w:val="002033CC"/>
    <w:rsid w:val="00205451"/>
    <w:rsid w:val="00205FA5"/>
    <w:rsid w:val="002067EB"/>
    <w:rsid w:val="0021075F"/>
    <w:rsid w:val="002204E2"/>
    <w:rsid w:val="00221F8F"/>
    <w:rsid w:val="002253EF"/>
    <w:rsid w:val="00226C89"/>
    <w:rsid w:val="00232B3C"/>
    <w:rsid w:val="002374F5"/>
    <w:rsid w:val="00241332"/>
    <w:rsid w:val="002429BE"/>
    <w:rsid w:val="00243A60"/>
    <w:rsid w:val="002452DC"/>
    <w:rsid w:val="002457F9"/>
    <w:rsid w:val="00254E25"/>
    <w:rsid w:val="00255DCD"/>
    <w:rsid w:val="0025615D"/>
    <w:rsid w:val="002637A5"/>
    <w:rsid w:val="00267D81"/>
    <w:rsid w:val="00273658"/>
    <w:rsid w:val="00273B20"/>
    <w:rsid w:val="00274824"/>
    <w:rsid w:val="00275BA6"/>
    <w:rsid w:val="0027623B"/>
    <w:rsid w:val="00282ACF"/>
    <w:rsid w:val="00287CEF"/>
    <w:rsid w:val="00293ECB"/>
    <w:rsid w:val="0029627B"/>
    <w:rsid w:val="00297646"/>
    <w:rsid w:val="002A093B"/>
    <w:rsid w:val="002A2E23"/>
    <w:rsid w:val="002A7B33"/>
    <w:rsid w:val="002C2C97"/>
    <w:rsid w:val="002C2EE2"/>
    <w:rsid w:val="002D6959"/>
    <w:rsid w:val="002D7039"/>
    <w:rsid w:val="002D7F6E"/>
    <w:rsid w:val="002E177B"/>
    <w:rsid w:val="002E1B4A"/>
    <w:rsid w:val="002E1E9C"/>
    <w:rsid w:val="002E5851"/>
    <w:rsid w:val="002E5904"/>
    <w:rsid w:val="002F024D"/>
    <w:rsid w:val="002F68CF"/>
    <w:rsid w:val="00301778"/>
    <w:rsid w:val="00303FFB"/>
    <w:rsid w:val="00310977"/>
    <w:rsid w:val="00315592"/>
    <w:rsid w:val="0031569E"/>
    <w:rsid w:val="00316A75"/>
    <w:rsid w:val="003177EA"/>
    <w:rsid w:val="003268D0"/>
    <w:rsid w:val="00330463"/>
    <w:rsid w:val="00331C18"/>
    <w:rsid w:val="003332CF"/>
    <w:rsid w:val="0033584B"/>
    <w:rsid w:val="00337B77"/>
    <w:rsid w:val="003407B6"/>
    <w:rsid w:val="00340B1D"/>
    <w:rsid w:val="00342D46"/>
    <w:rsid w:val="00345182"/>
    <w:rsid w:val="00345AD4"/>
    <w:rsid w:val="00346FD6"/>
    <w:rsid w:val="003503BF"/>
    <w:rsid w:val="00350EE7"/>
    <w:rsid w:val="00356A3C"/>
    <w:rsid w:val="00357314"/>
    <w:rsid w:val="00363D5B"/>
    <w:rsid w:val="00366120"/>
    <w:rsid w:val="003670BF"/>
    <w:rsid w:val="0037046D"/>
    <w:rsid w:val="00374A0B"/>
    <w:rsid w:val="0037683F"/>
    <w:rsid w:val="00380737"/>
    <w:rsid w:val="00387D95"/>
    <w:rsid w:val="00392B26"/>
    <w:rsid w:val="00393596"/>
    <w:rsid w:val="0039417E"/>
    <w:rsid w:val="003A2509"/>
    <w:rsid w:val="003A4559"/>
    <w:rsid w:val="003A5E94"/>
    <w:rsid w:val="003A78F0"/>
    <w:rsid w:val="003B167D"/>
    <w:rsid w:val="003B26DA"/>
    <w:rsid w:val="003C1ADB"/>
    <w:rsid w:val="003C31F9"/>
    <w:rsid w:val="003C3AC5"/>
    <w:rsid w:val="003C563A"/>
    <w:rsid w:val="003C56E9"/>
    <w:rsid w:val="003C6D53"/>
    <w:rsid w:val="003D0195"/>
    <w:rsid w:val="003D25CD"/>
    <w:rsid w:val="003D2A7A"/>
    <w:rsid w:val="003D5AB5"/>
    <w:rsid w:val="003D7BE0"/>
    <w:rsid w:val="003E15B5"/>
    <w:rsid w:val="003E297A"/>
    <w:rsid w:val="003E5897"/>
    <w:rsid w:val="003F1FF8"/>
    <w:rsid w:val="003F5182"/>
    <w:rsid w:val="00401E5F"/>
    <w:rsid w:val="0040361C"/>
    <w:rsid w:val="00410AF2"/>
    <w:rsid w:val="00410B91"/>
    <w:rsid w:val="004124AE"/>
    <w:rsid w:val="00413CAB"/>
    <w:rsid w:val="00413E60"/>
    <w:rsid w:val="004146FD"/>
    <w:rsid w:val="00420223"/>
    <w:rsid w:val="00421FE0"/>
    <w:rsid w:val="004221E7"/>
    <w:rsid w:val="004242F8"/>
    <w:rsid w:val="004267C6"/>
    <w:rsid w:val="0042750A"/>
    <w:rsid w:val="00430255"/>
    <w:rsid w:val="004305A8"/>
    <w:rsid w:val="004313A1"/>
    <w:rsid w:val="00431F0F"/>
    <w:rsid w:val="00437097"/>
    <w:rsid w:val="00447663"/>
    <w:rsid w:val="00453143"/>
    <w:rsid w:val="004652AC"/>
    <w:rsid w:val="004726FD"/>
    <w:rsid w:val="00473AFF"/>
    <w:rsid w:val="004821D2"/>
    <w:rsid w:val="004823DC"/>
    <w:rsid w:val="00487015"/>
    <w:rsid w:val="004911D8"/>
    <w:rsid w:val="00495689"/>
    <w:rsid w:val="004A5ED3"/>
    <w:rsid w:val="004A6703"/>
    <w:rsid w:val="004A7A3A"/>
    <w:rsid w:val="004B11D1"/>
    <w:rsid w:val="004B2FDD"/>
    <w:rsid w:val="004B517A"/>
    <w:rsid w:val="004B526D"/>
    <w:rsid w:val="004C31E6"/>
    <w:rsid w:val="004D1715"/>
    <w:rsid w:val="004D1C10"/>
    <w:rsid w:val="004D5596"/>
    <w:rsid w:val="004D5C89"/>
    <w:rsid w:val="004D6021"/>
    <w:rsid w:val="004D70A1"/>
    <w:rsid w:val="004E3F36"/>
    <w:rsid w:val="004E6EF2"/>
    <w:rsid w:val="004F2979"/>
    <w:rsid w:val="004F3082"/>
    <w:rsid w:val="004F46D0"/>
    <w:rsid w:val="00500CC8"/>
    <w:rsid w:val="00503A5A"/>
    <w:rsid w:val="005129FE"/>
    <w:rsid w:val="0052050F"/>
    <w:rsid w:val="00520B07"/>
    <w:rsid w:val="00521769"/>
    <w:rsid w:val="005239F1"/>
    <w:rsid w:val="005277AE"/>
    <w:rsid w:val="005369B8"/>
    <w:rsid w:val="00537BA8"/>
    <w:rsid w:val="00543416"/>
    <w:rsid w:val="00545B45"/>
    <w:rsid w:val="00546C82"/>
    <w:rsid w:val="00552D41"/>
    <w:rsid w:val="00553183"/>
    <w:rsid w:val="00553D87"/>
    <w:rsid w:val="0056300D"/>
    <w:rsid w:val="00575282"/>
    <w:rsid w:val="005778A7"/>
    <w:rsid w:val="0058117C"/>
    <w:rsid w:val="0058274B"/>
    <w:rsid w:val="00591131"/>
    <w:rsid w:val="00591358"/>
    <w:rsid w:val="00597B76"/>
    <w:rsid w:val="005A0A47"/>
    <w:rsid w:val="005A0B04"/>
    <w:rsid w:val="005A1177"/>
    <w:rsid w:val="005A5E84"/>
    <w:rsid w:val="005A76D1"/>
    <w:rsid w:val="005B415A"/>
    <w:rsid w:val="005D5349"/>
    <w:rsid w:val="005D6177"/>
    <w:rsid w:val="005D683A"/>
    <w:rsid w:val="005E02CB"/>
    <w:rsid w:val="005E1778"/>
    <w:rsid w:val="005E1AC6"/>
    <w:rsid w:val="005E3C1D"/>
    <w:rsid w:val="005E4176"/>
    <w:rsid w:val="005E4E24"/>
    <w:rsid w:val="005E6271"/>
    <w:rsid w:val="005F7BC1"/>
    <w:rsid w:val="006111CF"/>
    <w:rsid w:val="00611661"/>
    <w:rsid w:val="00615EBF"/>
    <w:rsid w:val="00616D0E"/>
    <w:rsid w:val="00621C70"/>
    <w:rsid w:val="00623F4C"/>
    <w:rsid w:val="0062513F"/>
    <w:rsid w:val="00630B86"/>
    <w:rsid w:val="0063187A"/>
    <w:rsid w:val="00632FBB"/>
    <w:rsid w:val="00634289"/>
    <w:rsid w:val="0063503E"/>
    <w:rsid w:val="00637F2E"/>
    <w:rsid w:val="0065264A"/>
    <w:rsid w:val="006579D8"/>
    <w:rsid w:val="00657C5E"/>
    <w:rsid w:val="006602B8"/>
    <w:rsid w:val="00663459"/>
    <w:rsid w:val="006649DF"/>
    <w:rsid w:val="0067136D"/>
    <w:rsid w:val="006717E6"/>
    <w:rsid w:val="00675B7A"/>
    <w:rsid w:val="006852D6"/>
    <w:rsid w:val="0068665D"/>
    <w:rsid w:val="00691DEC"/>
    <w:rsid w:val="00692FDA"/>
    <w:rsid w:val="0069631F"/>
    <w:rsid w:val="00696511"/>
    <w:rsid w:val="006B1342"/>
    <w:rsid w:val="006B54A4"/>
    <w:rsid w:val="006C1186"/>
    <w:rsid w:val="006C15A7"/>
    <w:rsid w:val="006C3A53"/>
    <w:rsid w:val="006D2BF7"/>
    <w:rsid w:val="006D391F"/>
    <w:rsid w:val="006E1720"/>
    <w:rsid w:val="006E331A"/>
    <w:rsid w:val="006E4B65"/>
    <w:rsid w:val="006F46AE"/>
    <w:rsid w:val="006F7180"/>
    <w:rsid w:val="00703D37"/>
    <w:rsid w:val="007041A0"/>
    <w:rsid w:val="007071B0"/>
    <w:rsid w:val="00707AEE"/>
    <w:rsid w:val="00710599"/>
    <w:rsid w:val="00716DAC"/>
    <w:rsid w:val="00717014"/>
    <w:rsid w:val="007177A1"/>
    <w:rsid w:val="007179D0"/>
    <w:rsid w:val="00727A23"/>
    <w:rsid w:val="00730D85"/>
    <w:rsid w:val="00731986"/>
    <w:rsid w:val="00731A67"/>
    <w:rsid w:val="00734F6F"/>
    <w:rsid w:val="00737142"/>
    <w:rsid w:val="00740988"/>
    <w:rsid w:val="00741068"/>
    <w:rsid w:val="00741C9D"/>
    <w:rsid w:val="00742AF6"/>
    <w:rsid w:val="007436C5"/>
    <w:rsid w:val="00752262"/>
    <w:rsid w:val="00753453"/>
    <w:rsid w:val="007551DD"/>
    <w:rsid w:val="007571C3"/>
    <w:rsid w:val="00757C10"/>
    <w:rsid w:val="00757C8C"/>
    <w:rsid w:val="00766FB8"/>
    <w:rsid w:val="00770A8E"/>
    <w:rsid w:val="00772E2A"/>
    <w:rsid w:val="0077715F"/>
    <w:rsid w:val="00780552"/>
    <w:rsid w:val="00781485"/>
    <w:rsid w:val="007827E6"/>
    <w:rsid w:val="0078361E"/>
    <w:rsid w:val="00784693"/>
    <w:rsid w:val="0079254B"/>
    <w:rsid w:val="007A1F90"/>
    <w:rsid w:val="007A323C"/>
    <w:rsid w:val="007A3D15"/>
    <w:rsid w:val="007A514A"/>
    <w:rsid w:val="007A646B"/>
    <w:rsid w:val="007B06D3"/>
    <w:rsid w:val="007B52A7"/>
    <w:rsid w:val="007C1988"/>
    <w:rsid w:val="007D2DFB"/>
    <w:rsid w:val="007D7828"/>
    <w:rsid w:val="007E0991"/>
    <w:rsid w:val="007E75DB"/>
    <w:rsid w:val="007F4E8B"/>
    <w:rsid w:val="007F4EA1"/>
    <w:rsid w:val="007F5D73"/>
    <w:rsid w:val="008058F1"/>
    <w:rsid w:val="00805C0C"/>
    <w:rsid w:val="00806099"/>
    <w:rsid w:val="008117E1"/>
    <w:rsid w:val="00815FF6"/>
    <w:rsid w:val="00817A5D"/>
    <w:rsid w:val="0082281E"/>
    <w:rsid w:val="008229CC"/>
    <w:rsid w:val="00824A3C"/>
    <w:rsid w:val="00831685"/>
    <w:rsid w:val="00832DFF"/>
    <w:rsid w:val="00834842"/>
    <w:rsid w:val="00840110"/>
    <w:rsid w:val="00840225"/>
    <w:rsid w:val="00840BE1"/>
    <w:rsid w:val="008424E6"/>
    <w:rsid w:val="00845FA2"/>
    <w:rsid w:val="00846C97"/>
    <w:rsid w:val="0086248D"/>
    <w:rsid w:val="0086290B"/>
    <w:rsid w:val="00865967"/>
    <w:rsid w:val="00866076"/>
    <w:rsid w:val="00867623"/>
    <w:rsid w:val="00867ECD"/>
    <w:rsid w:val="008723C2"/>
    <w:rsid w:val="00881130"/>
    <w:rsid w:val="00885B3F"/>
    <w:rsid w:val="00886E6C"/>
    <w:rsid w:val="0088743A"/>
    <w:rsid w:val="00887F86"/>
    <w:rsid w:val="0089088D"/>
    <w:rsid w:val="00896EFC"/>
    <w:rsid w:val="00896FC1"/>
    <w:rsid w:val="008A3670"/>
    <w:rsid w:val="008A4F1C"/>
    <w:rsid w:val="008A6463"/>
    <w:rsid w:val="008B1580"/>
    <w:rsid w:val="008B1F84"/>
    <w:rsid w:val="008B2DAC"/>
    <w:rsid w:val="008B3B79"/>
    <w:rsid w:val="008B443D"/>
    <w:rsid w:val="008B7DAE"/>
    <w:rsid w:val="008C5EAA"/>
    <w:rsid w:val="008D3CED"/>
    <w:rsid w:val="008D546C"/>
    <w:rsid w:val="008D62C6"/>
    <w:rsid w:val="008D7F45"/>
    <w:rsid w:val="008E321E"/>
    <w:rsid w:val="008E3B6E"/>
    <w:rsid w:val="008E4DF8"/>
    <w:rsid w:val="008E6D83"/>
    <w:rsid w:val="008E7740"/>
    <w:rsid w:val="008F2757"/>
    <w:rsid w:val="008F65AF"/>
    <w:rsid w:val="009014AB"/>
    <w:rsid w:val="009114DF"/>
    <w:rsid w:val="009136F6"/>
    <w:rsid w:val="00921542"/>
    <w:rsid w:val="0092405E"/>
    <w:rsid w:val="009307AD"/>
    <w:rsid w:val="009323F1"/>
    <w:rsid w:val="009335AD"/>
    <w:rsid w:val="009419A1"/>
    <w:rsid w:val="00942235"/>
    <w:rsid w:val="00942758"/>
    <w:rsid w:val="00944934"/>
    <w:rsid w:val="009450C5"/>
    <w:rsid w:val="00954485"/>
    <w:rsid w:val="009555D9"/>
    <w:rsid w:val="009563E8"/>
    <w:rsid w:val="00957B8A"/>
    <w:rsid w:val="00961B86"/>
    <w:rsid w:val="009764F8"/>
    <w:rsid w:val="0098066C"/>
    <w:rsid w:val="00990503"/>
    <w:rsid w:val="009917E5"/>
    <w:rsid w:val="00994954"/>
    <w:rsid w:val="00995FDE"/>
    <w:rsid w:val="009A1ED0"/>
    <w:rsid w:val="009A363F"/>
    <w:rsid w:val="009A63BB"/>
    <w:rsid w:val="009B347A"/>
    <w:rsid w:val="009B38B3"/>
    <w:rsid w:val="009B634B"/>
    <w:rsid w:val="009B784D"/>
    <w:rsid w:val="009C7BE4"/>
    <w:rsid w:val="009D77AE"/>
    <w:rsid w:val="009E03E3"/>
    <w:rsid w:val="009E12CA"/>
    <w:rsid w:val="009E21E9"/>
    <w:rsid w:val="009E2FFC"/>
    <w:rsid w:val="009F1F02"/>
    <w:rsid w:val="009F35CD"/>
    <w:rsid w:val="009F3974"/>
    <w:rsid w:val="009F483F"/>
    <w:rsid w:val="009F50C0"/>
    <w:rsid w:val="009F6C21"/>
    <w:rsid w:val="00A021EE"/>
    <w:rsid w:val="00A0601D"/>
    <w:rsid w:val="00A0625A"/>
    <w:rsid w:val="00A06673"/>
    <w:rsid w:val="00A109BB"/>
    <w:rsid w:val="00A125D5"/>
    <w:rsid w:val="00A13311"/>
    <w:rsid w:val="00A13A7A"/>
    <w:rsid w:val="00A14298"/>
    <w:rsid w:val="00A14697"/>
    <w:rsid w:val="00A16304"/>
    <w:rsid w:val="00A231A6"/>
    <w:rsid w:val="00A26F2D"/>
    <w:rsid w:val="00A275D0"/>
    <w:rsid w:val="00A30447"/>
    <w:rsid w:val="00A31744"/>
    <w:rsid w:val="00A33E29"/>
    <w:rsid w:val="00A35AAE"/>
    <w:rsid w:val="00A42A6D"/>
    <w:rsid w:val="00A438A1"/>
    <w:rsid w:val="00A43CB3"/>
    <w:rsid w:val="00A444A2"/>
    <w:rsid w:val="00A463DE"/>
    <w:rsid w:val="00A55995"/>
    <w:rsid w:val="00A55AA7"/>
    <w:rsid w:val="00A578E0"/>
    <w:rsid w:val="00A57B7F"/>
    <w:rsid w:val="00A6481D"/>
    <w:rsid w:val="00A65E20"/>
    <w:rsid w:val="00A660EA"/>
    <w:rsid w:val="00A741D2"/>
    <w:rsid w:val="00A758B6"/>
    <w:rsid w:val="00A856DC"/>
    <w:rsid w:val="00A86140"/>
    <w:rsid w:val="00A91CDB"/>
    <w:rsid w:val="00A91CE8"/>
    <w:rsid w:val="00A943F1"/>
    <w:rsid w:val="00AA05BC"/>
    <w:rsid w:val="00AA3F63"/>
    <w:rsid w:val="00AA539D"/>
    <w:rsid w:val="00AA5AF4"/>
    <w:rsid w:val="00AA5F29"/>
    <w:rsid w:val="00AB198E"/>
    <w:rsid w:val="00AB545C"/>
    <w:rsid w:val="00AC27B8"/>
    <w:rsid w:val="00AC4466"/>
    <w:rsid w:val="00AD37F4"/>
    <w:rsid w:val="00AD6163"/>
    <w:rsid w:val="00AE5BA8"/>
    <w:rsid w:val="00AE69B2"/>
    <w:rsid w:val="00AF2CDF"/>
    <w:rsid w:val="00AF3963"/>
    <w:rsid w:val="00AF5259"/>
    <w:rsid w:val="00AF73D3"/>
    <w:rsid w:val="00B04793"/>
    <w:rsid w:val="00B07520"/>
    <w:rsid w:val="00B07C4E"/>
    <w:rsid w:val="00B1046D"/>
    <w:rsid w:val="00B17609"/>
    <w:rsid w:val="00B26B0C"/>
    <w:rsid w:val="00B27838"/>
    <w:rsid w:val="00B42A91"/>
    <w:rsid w:val="00B44827"/>
    <w:rsid w:val="00B4717B"/>
    <w:rsid w:val="00B47C8B"/>
    <w:rsid w:val="00B54B0B"/>
    <w:rsid w:val="00B61130"/>
    <w:rsid w:val="00B65206"/>
    <w:rsid w:val="00B67352"/>
    <w:rsid w:val="00B83BD2"/>
    <w:rsid w:val="00B9671D"/>
    <w:rsid w:val="00BA47F9"/>
    <w:rsid w:val="00BA59ED"/>
    <w:rsid w:val="00BB093D"/>
    <w:rsid w:val="00BB13FD"/>
    <w:rsid w:val="00BB1F48"/>
    <w:rsid w:val="00BB28B7"/>
    <w:rsid w:val="00BB3B56"/>
    <w:rsid w:val="00BB5016"/>
    <w:rsid w:val="00BB65A0"/>
    <w:rsid w:val="00BC2C91"/>
    <w:rsid w:val="00BC2F4D"/>
    <w:rsid w:val="00BC6E2C"/>
    <w:rsid w:val="00BC7CED"/>
    <w:rsid w:val="00BD2AE7"/>
    <w:rsid w:val="00BD6107"/>
    <w:rsid w:val="00BE0BD3"/>
    <w:rsid w:val="00BE0F57"/>
    <w:rsid w:val="00BE20C7"/>
    <w:rsid w:val="00BE4D3E"/>
    <w:rsid w:val="00BF7799"/>
    <w:rsid w:val="00C05375"/>
    <w:rsid w:val="00C07A02"/>
    <w:rsid w:val="00C1149E"/>
    <w:rsid w:val="00C159A2"/>
    <w:rsid w:val="00C20E7B"/>
    <w:rsid w:val="00C257E3"/>
    <w:rsid w:val="00C31105"/>
    <w:rsid w:val="00C32F8E"/>
    <w:rsid w:val="00C40282"/>
    <w:rsid w:val="00C4095D"/>
    <w:rsid w:val="00C411A5"/>
    <w:rsid w:val="00C413FA"/>
    <w:rsid w:val="00C42D0F"/>
    <w:rsid w:val="00C50E08"/>
    <w:rsid w:val="00C52BC1"/>
    <w:rsid w:val="00C56EF3"/>
    <w:rsid w:val="00C578FE"/>
    <w:rsid w:val="00C57980"/>
    <w:rsid w:val="00C662D0"/>
    <w:rsid w:val="00C663CC"/>
    <w:rsid w:val="00C71AC2"/>
    <w:rsid w:val="00C72408"/>
    <w:rsid w:val="00C76C99"/>
    <w:rsid w:val="00C81206"/>
    <w:rsid w:val="00C8133A"/>
    <w:rsid w:val="00C8733F"/>
    <w:rsid w:val="00C93952"/>
    <w:rsid w:val="00C947E6"/>
    <w:rsid w:val="00CA0CE1"/>
    <w:rsid w:val="00CA1110"/>
    <w:rsid w:val="00CA2CD3"/>
    <w:rsid w:val="00CB36E5"/>
    <w:rsid w:val="00CB6051"/>
    <w:rsid w:val="00CB65EE"/>
    <w:rsid w:val="00CB7F8B"/>
    <w:rsid w:val="00CC595D"/>
    <w:rsid w:val="00CD0D65"/>
    <w:rsid w:val="00CD3B8F"/>
    <w:rsid w:val="00CD4000"/>
    <w:rsid w:val="00CD4EE5"/>
    <w:rsid w:val="00CD50B7"/>
    <w:rsid w:val="00CE01AC"/>
    <w:rsid w:val="00CE0AB3"/>
    <w:rsid w:val="00CE1BB6"/>
    <w:rsid w:val="00CE2108"/>
    <w:rsid w:val="00CE240A"/>
    <w:rsid w:val="00CE2F7C"/>
    <w:rsid w:val="00CE40B0"/>
    <w:rsid w:val="00CF044D"/>
    <w:rsid w:val="00CF2BA4"/>
    <w:rsid w:val="00D007F4"/>
    <w:rsid w:val="00D01C6B"/>
    <w:rsid w:val="00D0381E"/>
    <w:rsid w:val="00D2184F"/>
    <w:rsid w:val="00D2293F"/>
    <w:rsid w:val="00D24682"/>
    <w:rsid w:val="00D30A2C"/>
    <w:rsid w:val="00D316DE"/>
    <w:rsid w:val="00D31964"/>
    <w:rsid w:val="00D320AB"/>
    <w:rsid w:val="00D43F30"/>
    <w:rsid w:val="00D50772"/>
    <w:rsid w:val="00D50BC1"/>
    <w:rsid w:val="00D52C89"/>
    <w:rsid w:val="00D57338"/>
    <w:rsid w:val="00D63589"/>
    <w:rsid w:val="00D63E5F"/>
    <w:rsid w:val="00D63F7E"/>
    <w:rsid w:val="00D731F4"/>
    <w:rsid w:val="00D760DC"/>
    <w:rsid w:val="00D77CF2"/>
    <w:rsid w:val="00D80283"/>
    <w:rsid w:val="00D8628D"/>
    <w:rsid w:val="00D90506"/>
    <w:rsid w:val="00D95693"/>
    <w:rsid w:val="00D95D42"/>
    <w:rsid w:val="00DA287B"/>
    <w:rsid w:val="00DA6CE3"/>
    <w:rsid w:val="00DA7B7B"/>
    <w:rsid w:val="00DB1BCC"/>
    <w:rsid w:val="00DD04B2"/>
    <w:rsid w:val="00DD2952"/>
    <w:rsid w:val="00DD533B"/>
    <w:rsid w:val="00DE1309"/>
    <w:rsid w:val="00DE13FE"/>
    <w:rsid w:val="00DE27B7"/>
    <w:rsid w:val="00DE284E"/>
    <w:rsid w:val="00DE5874"/>
    <w:rsid w:val="00DE6EAD"/>
    <w:rsid w:val="00DF1271"/>
    <w:rsid w:val="00DF53A1"/>
    <w:rsid w:val="00E0438E"/>
    <w:rsid w:val="00E06891"/>
    <w:rsid w:val="00E14EE7"/>
    <w:rsid w:val="00E20654"/>
    <w:rsid w:val="00E24ED8"/>
    <w:rsid w:val="00E2584E"/>
    <w:rsid w:val="00E272D2"/>
    <w:rsid w:val="00E305D9"/>
    <w:rsid w:val="00E32FB4"/>
    <w:rsid w:val="00E33558"/>
    <w:rsid w:val="00E34EB5"/>
    <w:rsid w:val="00E35986"/>
    <w:rsid w:val="00E35D4F"/>
    <w:rsid w:val="00E44642"/>
    <w:rsid w:val="00E52FFE"/>
    <w:rsid w:val="00E53A4E"/>
    <w:rsid w:val="00E56EFF"/>
    <w:rsid w:val="00E60595"/>
    <w:rsid w:val="00E61B0A"/>
    <w:rsid w:val="00E67B01"/>
    <w:rsid w:val="00E73CC8"/>
    <w:rsid w:val="00E753E6"/>
    <w:rsid w:val="00E77315"/>
    <w:rsid w:val="00E778A0"/>
    <w:rsid w:val="00E81FC1"/>
    <w:rsid w:val="00E8337E"/>
    <w:rsid w:val="00E93F22"/>
    <w:rsid w:val="00E976FD"/>
    <w:rsid w:val="00E97D23"/>
    <w:rsid w:val="00EA01DD"/>
    <w:rsid w:val="00EA1DCB"/>
    <w:rsid w:val="00EA5370"/>
    <w:rsid w:val="00EB0496"/>
    <w:rsid w:val="00EC08D8"/>
    <w:rsid w:val="00EC6369"/>
    <w:rsid w:val="00EC7F79"/>
    <w:rsid w:val="00ED1C13"/>
    <w:rsid w:val="00ED2076"/>
    <w:rsid w:val="00ED5B01"/>
    <w:rsid w:val="00ED65A6"/>
    <w:rsid w:val="00ED7036"/>
    <w:rsid w:val="00EE0589"/>
    <w:rsid w:val="00EE4D94"/>
    <w:rsid w:val="00EE522D"/>
    <w:rsid w:val="00EE63AC"/>
    <w:rsid w:val="00EE6D69"/>
    <w:rsid w:val="00EE7EBE"/>
    <w:rsid w:val="00EF5415"/>
    <w:rsid w:val="00EF58E4"/>
    <w:rsid w:val="00F06E5F"/>
    <w:rsid w:val="00F0747E"/>
    <w:rsid w:val="00F12A2D"/>
    <w:rsid w:val="00F13F22"/>
    <w:rsid w:val="00F15108"/>
    <w:rsid w:val="00F154E7"/>
    <w:rsid w:val="00F15C8A"/>
    <w:rsid w:val="00F170FD"/>
    <w:rsid w:val="00F17E62"/>
    <w:rsid w:val="00F20C72"/>
    <w:rsid w:val="00F21237"/>
    <w:rsid w:val="00F2261F"/>
    <w:rsid w:val="00F23F46"/>
    <w:rsid w:val="00F24596"/>
    <w:rsid w:val="00F261C9"/>
    <w:rsid w:val="00F27227"/>
    <w:rsid w:val="00F27248"/>
    <w:rsid w:val="00F43146"/>
    <w:rsid w:val="00F43FF5"/>
    <w:rsid w:val="00F51B43"/>
    <w:rsid w:val="00F61281"/>
    <w:rsid w:val="00F70879"/>
    <w:rsid w:val="00F737E5"/>
    <w:rsid w:val="00F73FE0"/>
    <w:rsid w:val="00F74739"/>
    <w:rsid w:val="00F747AB"/>
    <w:rsid w:val="00F75103"/>
    <w:rsid w:val="00F7676C"/>
    <w:rsid w:val="00F77BA4"/>
    <w:rsid w:val="00F8179E"/>
    <w:rsid w:val="00F915AF"/>
    <w:rsid w:val="00F92073"/>
    <w:rsid w:val="00F94A7E"/>
    <w:rsid w:val="00FA3213"/>
    <w:rsid w:val="00FB5FF7"/>
    <w:rsid w:val="00FB65E0"/>
    <w:rsid w:val="00FC493C"/>
    <w:rsid w:val="00FC7133"/>
    <w:rsid w:val="00FD0F29"/>
    <w:rsid w:val="00FD1FBF"/>
    <w:rsid w:val="00FD5857"/>
    <w:rsid w:val="00FE092F"/>
    <w:rsid w:val="00FE5DF1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C083F70"/>
  <w15:docId w15:val="{53E57D21-7FF6-4A80-86EC-96CA3B3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C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E56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бычный (веб)20"/>
    <w:basedOn w:val="a"/>
    <w:link w:val="200"/>
    <w:rsid w:val="00FD1FBF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FD1FB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476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66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basedOn w:val="a"/>
    <w:uiPriority w:val="99"/>
    <w:unhideWhenUsed/>
    <w:rsid w:val="00A91CDB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123B62"/>
    <w:rPr>
      <w:b/>
      <w:bCs/>
    </w:rPr>
  </w:style>
  <w:style w:type="character" w:styleId="ae">
    <w:name w:val="Unresolved Mention"/>
    <w:basedOn w:val="a0"/>
    <w:uiPriority w:val="99"/>
    <w:semiHidden/>
    <w:unhideWhenUsed/>
    <w:rsid w:val="006C3A53"/>
    <w:rPr>
      <w:color w:val="605E5C"/>
      <w:shd w:val="clear" w:color="auto" w:fill="E1DFDD"/>
    </w:rPr>
  </w:style>
  <w:style w:type="paragraph" w:styleId="af">
    <w:name w:val="Body Text"/>
    <w:basedOn w:val="a"/>
    <w:link w:val="af0"/>
    <w:uiPriority w:val="1"/>
    <w:qFormat/>
    <w:rsid w:val="00E2584E"/>
    <w:pPr>
      <w:widowControl w:val="0"/>
      <w:autoSpaceDE w:val="0"/>
      <w:autoSpaceDN w:val="0"/>
      <w:ind w:left="302" w:firstLine="707"/>
      <w:jc w:val="both"/>
    </w:pPr>
    <w:rPr>
      <w:szCs w:val="28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E2584E"/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List Paragraph"/>
    <w:basedOn w:val="a"/>
    <w:uiPriority w:val="1"/>
    <w:qFormat/>
    <w:rsid w:val="00E0438E"/>
    <w:pPr>
      <w:widowControl w:val="0"/>
      <w:autoSpaceDE w:val="0"/>
      <w:autoSpaceDN w:val="0"/>
      <w:ind w:left="302" w:firstLine="707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16E9F-CA0B-4788-9063-75CD0C54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14</cp:revision>
  <cp:lastPrinted>2025-05-16T09:50:00Z</cp:lastPrinted>
  <dcterms:created xsi:type="dcterms:W3CDTF">2025-03-26T13:48:00Z</dcterms:created>
  <dcterms:modified xsi:type="dcterms:W3CDTF">2025-05-20T07:06:00Z</dcterms:modified>
</cp:coreProperties>
</file>