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A39" w:rsidRDefault="009B1A39" w:rsidP="009B1A39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  <w:r>
        <w:rPr>
          <w:b/>
          <w:color w:val="000000" w:themeColor="text1"/>
          <w:sz w:val="28"/>
          <w:szCs w:val="28"/>
          <w:lang w:val="ru-RU"/>
        </w:rPr>
        <w:t>График дежурств</w:t>
      </w:r>
    </w:p>
    <w:p w:rsidR="009B1A39" w:rsidRDefault="009B1A39" w:rsidP="009B1A39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  <w:r>
        <w:rPr>
          <w:b/>
          <w:color w:val="000000" w:themeColor="text1"/>
          <w:sz w:val="28"/>
          <w:szCs w:val="28"/>
          <w:lang w:val="ru-RU"/>
        </w:rPr>
        <w:t>ответственных операторов</w:t>
      </w:r>
    </w:p>
    <w:p w:rsidR="009B1A39" w:rsidRDefault="009B1A39" w:rsidP="009B1A39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  <w:r>
        <w:rPr>
          <w:b/>
          <w:color w:val="000000" w:themeColor="text1"/>
          <w:sz w:val="28"/>
          <w:szCs w:val="28"/>
          <w:lang w:val="ru-RU"/>
        </w:rPr>
        <w:t>телефонной «горячей линии»</w:t>
      </w:r>
    </w:p>
    <w:p w:rsidR="009B1A39" w:rsidRDefault="009B1A39" w:rsidP="009B1A39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6"/>
        <w:gridCol w:w="1823"/>
        <w:gridCol w:w="2383"/>
        <w:gridCol w:w="3713"/>
      </w:tblGrid>
      <w:tr w:rsidR="009B1A39" w:rsidRPr="003F4333" w:rsidTr="009B1A39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/>
                <w:color w:val="000000" w:themeColor="text1"/>
                <w:sz w:val="28"/>
                <w:szCs w:val="28"/>
                <w:lang w:val="ru-RU"/>
              </w:rPr>
              <w:t>ОУ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/>
                <w:color w:val="000000" w:themeColor="text1"/>
                <w:sz w:val="28"/>
                <w:szCs w:val="28"/>
                <w:lang w:val="ru-RU"/>
              </w:rPr>
              <w:t>Номер телефона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A39" w:rsidRDefault="009B1A39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/>
                <w:color w:val="000000" w:themeColor="text1"/>
                <w:sz w:val="28"/>
                <w:szCs w:val="28"/>
                <w:lang w:val="ru-RU"/>
              </w:rPr>
              <w:t>День недели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A39" w:rsidRDefault="009B1A39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/>
                <w:color w:val="000000" w:themeColor="text1"/>
                <w:sz w:val="28"/>
                <w:szCs w:val="28"/>
                <w:lang w:val="ru-RU"/>
              </w:rPr>
              <w:t>Ф.И.О. ответственного оператора</w:t>
            </w:r>
          </w:p>
        </w:tc>
      </w:tr>
      <w:tr w:rsidR="009B1A39" w:rsidTr="005B079B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МБОУ «Школа № 101»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233-19-62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Понедельник</w:t>
            </w:r>
          </w:p>
          <w:p w:rsidR="003F4333" w:rsidRDefault="003F4333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(8:00 – 19:00)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Колесова Н.А.</w:t>
            </w:r>
          </w:p>
        </w:tc>
      </w:tr>
      <w:tr w:rsidR="009B1A39" w:rsidTr="005B079B"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Вторник</w:t>
            </w:r>
          </w:p>
          <w:p w:rsidR="003F4333" w:rsidRDefault="003F4333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(8:00 – 19:00)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Исаева А.М.</w:t>
            </w:r>
          </w:p>
        </w:tc>
      </w:tr>
      <w:tr w:rsidR="009B1A39" w:rsidTr="005B079B"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Среда</w:t>
            </w:r>
          </w:p>
          <w:p w:rsidR="003F4333" w:rsidRDefault="003F4333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(8:00 – 19:00)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Чеберяк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И.Н.</w:t>
            </w:r>
          </w:p>
        </w:tc>
      </w:tr>
      <w:tr w:rsidR="009B1A39" w:rsidTr="005B079B"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Четверг</w:t>
            </w:r>
          </w:p>
          <w:p w:rsidR="003F4333" w:rsidRDefault="003F4333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(8:00 – 19:00)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Даниленко И.С.</w:t>
            </w:r>
          </w:p>
        </w:tc>
      </w:tr>
      <w:tr w:rsidR="009B1A39" w:rsidTr="005B079B"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Пятница</w:t>
            </w:r>
          </w:p>
          <w:p w:rsidR="003F4333" w:rsidRDefault="003F4333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(8:00 – 19:00)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Шепеленко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В.Н.</w:t>
            </w:r>
          </w:p>
        </w:tc>
      </w:tr>
      <w:tr w:rsidR="009B1A39" w:rsidTr="005B079B"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39" w:rsidRDefault="009B1A39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33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9B1A39">
              <w:rPr>
                <w:color w:val="000000" w:themeColor="text1"/>
                <w:sz w:val="28"/>
                <w:szCs w:val="28"/>
                <w:lang w:val="ru-RU"/>
              </w:rPr>
              <w:t>Суббота</w:t>
            </w:r>
          </w:p>
          <w:p w:rsidR="009B1A39" w:rsidRPr="009B1A39" w:rsidRDefault="003F4333" w:rsidP="003F4333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(8:00 – 1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7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:00)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A39" w:rsidRDefault="009B1A39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Полонская Т.Н.</w:t>
            </w:r>
          </w:p>
        </w:tc>
      </w:tr>
    </w:tbl>
    <w:p w:rsidR="009B1A39" w:rsidRDefault="009B1A39" w:rsidP="009B1A39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:rsidR="009B1A39" w:rsidRDefault="009B1A39" w:rsidP="009B1A39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:rsidR="00D133AC" w:rsidRDefault="00D133AC">
      <w:bookmarkStart w:id="0" w:name="_GoBack"/>
      <w:bookmarkEnd w:id="0"/>
    </w:p>
    <w:sectPr w:rsidR="00D13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F3"/>
    <w:rsid w:val="003F4333"/>
    <w:rsid w:val="004C58F3"/>
    <w:rsid w:val="009B1A39"/>
    <w:rsid w:val="00D1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0F325-A10F-4508-9174-782CB3B05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A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1A3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3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2020-03-26T09:17:00Z</dcterms:created>
  <dcterms:modified xsi:type="dcterms:W3CDTF">2020-03-26T11:46:00Z</dcterms:modified>
</cp:coreProperties>
</file>